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7B1" w:rsidRPr="002D17B1" w:rsidRDefault="002D17B1" w:rsidP="002D17B1">
      <w:pPr>
        <w:widowControl/>
        <w:shd w:val="clear" w:color="auto" w:fill="FFFFFF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D17B1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shd w:val="clear" w:color="auto" w:fill="D9D9D9"/>
        </w:rPr>
        <w:t>新 书 推 荐</w:t>
      </w:r>
    </w:p>
    <w:p w:rsidR="002D17B1" w:rsidRPr="002D17B1" w:rsidRDefault="002D17B1" w:rsidP="002D17B1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D17B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</w:t>
      </w:r>
    </w:p>
    <w:p w:rsidR="002D17B1" w:rsidRPr="002D17B1" w:rsidRDefault="002D17B1" w:rsidP="002D17B1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D17B1">
        <w:rPr>
          <w:rFonts w:ascii="宋体" w:eastAsia="宋体" w:hAnsi="宋体" w:cs="宋体" w:hint="eastAsia"/>
          <w:noProof/>
          <w:color w:val="000000"/>
          <w:kern w:val="0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24000" cy="2095500"/>
            <wp:effectExtent l="0" t="0" r="0" b="0"/>
            <wp:wrapSquare wrapText="bothSides"/>
            <wp:docPr id="1" name="图片 1" descr="9781780930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7817809303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awards"/>
      <w:bookmarkEnd w:id="0"/>
      <w:r w:rsidRPr="002D17B1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中文书名：《实践中的英语：英语学习的追求》</w:t>
      </w:r>
    </w:p>
    <w:p w:rsidR="002D17B1" w:rsidRPr="002D17B1" w:rsidRDefault="002D17B1" w:rsidP="002D17B1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D17B1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英文书名：</w:t>
      </w:r>
      <w:r w:rsidRPr="002D17B1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English in Practice: In Pursuit of English Studies</w:t>
      </w:r>
    </w:p>
    <w:p w:rsidR="002D17B1" w:rsidRPr="002D17B1" w:rsidRDefault="002D17B1" w:rsidP="002D17B1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D17B1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作</w:t>
      </w:r>
      <w:r w:rsidRPr="002D17B1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        </w:t>
      </w:r>
      <w:r w:rsidRPr="002D17B1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者：</w:t>
      </w:r>
      <w:bookmarkStart w:id="1" w:name="OLE_LINK3"/>
      <w:bookmarkStart w:id="2" w:name="_GoBack"/>
      <w:r w:rsidRPr="002D17B1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Peter Barry</w:t>
      </w:r>
      <w:bookmarkEnd w:id="2"/>
      <w:r w:rsidRPr="002D17B1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   </w:t>
      </w:r>
      <w:bookmarkEnd w:id="1"/>
    </w:p>
    <w:p w:rsidR="002D17B1" w:rsidRPr="002D17B1" w:rsidRDefault="002D17B1" w:rsidP="002D17B1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D17B1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出</w:t>
      </w:r>
      <w:r w:rsidRPr="002D17B1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  </w:t>
      </w:r>
      <w:r w:rsidRPr="002D17B1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版</w:t>
      </w:r>
      <w:r w:rsidRPr="002D17B1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  </w:t>
      </w:r>
      <w:r w:rsidRPr="002D17B1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社：</w:t>
      </w:r>
      <w:r w:rsidRPr="002D17B1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Bloomsbury Academic</w:t>
      </w:r>
    </w:p>
    <w:p w:rsidR="002D17B1" w:rsidRPr="002D17B1" w:rsidRDefault="002D17B1" w:rsidP="002D17B1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D17B1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代理公司：</w:t>
      </w:r>
      <w:r w:rsidRPr="002D17B1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ANA</w:t>
      </w:r>
    </w:p>
    <w:p w:rsidR="002D17B1" w:rsidRPr="002D17B1" w:rsidRDefault="002D17B1" w:rsidP="002D17B1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D17B1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页</w:t>
      </w:r>
      <w:r w:rsidRPr="002D17B1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        </w:t>
      </w:r>
      <w:r w:rsidRPr="002D17B1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数：</w:t>
      </w:r>
      <w:r w:rsidRPr="002D17B1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224</w:t>
      </w:r>
      <w:r w:rsidRPr="002D17B1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页</w:t>
      </w:r>
    </w:p>
    <w:p w:rsidR="002D17B1" w:rsidRPr="002D17B1" w:rsidRDefault="002D17B1" w:rsidP="002D17B1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D17B1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出版时间：</w:t>
      </w:r>
      <w:r w:rsidRPr="002D17B1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2012</w:t>
      </w:r>
      <w:r w:rsidRPr="002D17B1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年</w:t>
      </w:r>
      <w:r w:rsidRPr="002D17B1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5</w:t>
      </w:r>
      <w:r w:rsidRPr="002D17B1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月</w:t>
      </w:r>
    </w:p>
    <w:p w:rsidR="002D17B1" w:rsidRPr="002D17B1" w:rsidRDefault="002D17B1" w:rsidP="002D17B1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D17B1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代理地区：中国大陆、台湾</w:t>
      </w:r>
    </w:p>
    <w:p w:rsidR="002D17B1" w:rsidRPr="002D17B1" w:rsidRDefault="002D17B1" w:rsidP="002D17B1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D17B1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审读资料：电子稿</w:t>
      </w:r>
    </w:p>
    <w:p w:rsidR="002D17B1" w:rsidRPr="002D17B1" w:rsidRDefault="002D17B1" w:rsidP="002D17B1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D17B1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类</w:t>
      </w:r>
      <w:r w:rsidRPr="002D17B1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        </w:t>
      </w:r>
      <w:r w:rsidRPr="002D17B1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型：学术</w:t>
      </w:r>
      <w:r w:rsidRPr="002D17B1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/ </w:t>
      </w:r>
      <w:r w:rsidRPr="002D17B1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社会科学</w:t>
      </w:r>
    </w:p>
    <w:p w:rsidR="002D17B1" w:rsidRPr="002D17B1" w:rsidRDefault="002D17B1" w:rsidP="002D17B1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D17B1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 </w:t>
      </w:r>
    </w:p>
    <w:p w:rsidR="002D17B1" w:rsidRPr="002D17B1" w:rsidRDefault="002D17B1" w:rsidP="002D17B1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D17B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内容简介：</w:t>
      </w:r>
    </w:p>
    <w:p w:rsidR="002D17B1" w:rsidRPr="002D17B1" w:rsidRDefault="002D17B1" w:rsidP="002D17B1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D17B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2D17B1" w:rsidRPr="002D17B1" w:rsidRDefault="002D17B1" w:rsidP="002D17B1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D17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经过全面修订和更新，《实践中的英语》这一新版本仍然是在大学阶段学习英语的一个至关重要的实用指南。此书为以下读者编写，即所有那些即将启程去获得英语学位或正准备拿到学位的人，和那些打算要重新从事英语教学的人。现在第二版包括了一些新章节，他们为本科论文写作和进行本科以上研究的学生提供了实用的建议；还有完全更新的一章，关于如何最大程度地使用在线资源。作者是一位经验丰富的作家兼教师，他在本书中还涵盖了如下主题：</w:t>
      </w:r>
      <w:r w:rsidRPr="002D17B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•</w:t>
      </w:r>
      <w:r w:rsidRPr="002D17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阅读和阐释</w:t>
      </w:r>
      <w:r w:rsidRPr="002D17B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•</w:t>
      </w:r>
      <w:r w:rsidRPr="002D17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英语与创意写作</w:t>
      </w:r>
      <w:r w:rsidRPr="002D17B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•</w:t>
      </w:r>
      <w:r w:rsidRPr="002D17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文学批评与理论</w:t>
      </w:r>
      <w:r w:rsidRPr="002D17B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•</w:t>
      </w:r>
      <w:r w:rsidRPr="002D17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英语语言</w:t>
      </w:r>
      <w:r w:rsidRPr="002D17B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•</w:t>
      </w:r>
      <w:r w:rsidRPr="002D17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探索历史背景</w:t>
      </w:r>
      <w:r w:rsidRPr="002D17B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•</w:t>
      </w:r>
      <w:r w:rsidRPr="002D17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构建论文</w:t>
      </w:r>
      <w:r w:rsidRPr="002D17B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  <w:r w:rsidRPr="002D17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还包括带有注释的引导，可进一步阅读。《实践中的英语》是热衷在大学英语学习上取得成功的学生们的重要资源。</w:t>
      </w:r>
    </w:p>
    <w:p w:rsidR="002D17B1" w:rsidRPr="002D17B1" w:rsidRDefault="002D17B1" w:rsidP="002D17B1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D17B1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 </w:t>
      </w:r>
    </w:p>
    <w:p w:rsidR="002D17B1" w:rsidRPr="002D17B1" w:rsidRDefault="002D17B1" w:rsidP="002D17B1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D17B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目录</w:t>
      </w:r>
    </w:p>
    <w:p w:rsidR="002D17B1" w:rsidRPr="002D17B1" w:rsidRDefault="002D17B1" w:rsidP="002D17B1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D17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第一部分：学习英语：简介：英文的价值和魅力逐行阅读；阅读字里行间</w:t>
      </w:r>
      <w:r w:rsidRPr="002D17B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;</w:t>
      </w:r>
      <w:r w:rsidRPr="002D17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阅读字里行间之外英语的新体裁</w:t>
      </w:r>
      <w:r w:rsidRPr="002D17B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;</w:t>
      </w:r>
      <w:r w:rsidRPr="002D17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英语作为语言</w:t>
      </w:r>
      <w:r w:rsidRPr="002D17B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;</w:t>
      </w:r>
      <w:r w:rsidRPr="002D17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英文创意写作</w:t>
      </w:r>
      <w:r w:rsidRPr="002D17B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; </w:t>
      </w:r>
      <w:r w:rsidRPr="002D17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论文；</w:t>
      </w:r>
    </w:p>
    <w:p w:rsidR="002D17B1" w:rsidRPr="002D17B1" w:rsidRDefault="002D17B1" w:rsidP="002D17B1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D17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</w:t>
      </w:r>
      <w:r w:rsidRPr="002D17B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2D17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部分：在英语中发展文学批评与文学理论</w:t>
      </w:r>
      <w:r w:rsidRPr="002D17B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;</w:t>
      </w:r>
      <w:r w:rsidRPr="002D17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文本作为文本</w:t>
      </w:r>
      <w:r w:rsidRPr="002D17B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;</w:t>
      </w:r>
      <w:r w:rsidRPr="002D17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英语和历史</w:t>
      </w:r>
      <w:r w:rsidRPr="002D17B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;</w:t>
      </w:r>
      <w:r w:rsidRPr="002D17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英语的当时和现在；在线和数字英语</w:t>
      </w:r>
      <w:r w:rsidRPr="002D17B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;</w:t>
      </w:r>
      <w:r w:rsidRPr="002D17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论文</w:t>
      </w:r>
      <w:r w:rsidRPr="002D17B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;</w:t>
      </w:r>
      <w:r w:rsidRPr="002D17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继续学英语到水平大师索引</w:t>
      </w:r>
    </w:p>
    <w:p w:rsidR="002D17B1" w:rsidRPr="002D17B1" w:rsidRDefault="002D17B1" w:rsidP="002D17B1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D17B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2D17B1" w:rsidRPr="002D17B1" w:rsidRDefault="002D17B1" w:rsidP="002D17B1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D17B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作者简介：</w:t>
      </w:r>
      <w:bookmarkStart w:id="3" w:name="productDetails"/>
      <w:bookmarkEnd w:id="3"/>
    </w:p>
    <w:p w:rsidR="002D17B1" w:rsidRPr="002D17B1" w:rsidRDefault="002D17B1" w:rsidP="002D17B1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D17B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2D17B1" w:rsidRPr="002D17B1" w:rsidRDefault="002D17B1" w:rsidP="002D17B1">
      <w:pPr>
        <w:widowControl/>
        <w:shd w:val="clear" w:color="auto" w:fill="FFFFFF"/>
        <w:ind w:firstLine="422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D17B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彼得·巴瑞（</w:t>
      </w:r>
      <w:r w:rsidRPr="002D17B1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Peter Barry</w:t>
      </w:r>
      <w:r w:rsidRPr="002D17B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）</w:t>
      </w:r>
      <w:r w:rsidRPr="002D17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是英国阿伯里斯特威斯大学的英语教授。他是《语境中的文学》（</w:t>
      </w:r>
      <w:r w:rsidRPr="002D17B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2007</w:t>
      </w:r>
      <w:r w:rsidRPr="002D17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年）和《阅读诗歌》（</w:t>
      </w:r>
      <w:r w:rsidRPr="002D17B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2012</w:t>
      </w:r>
      <w:r w:rsidRPr="002D17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）的作者。</w:t>
      </w:r>
    </w:p>
    <w:p w:rsidR="002D17B1" w:rsidRPr="002D17B1" w:rsidRDefault="002D17B1" w:rsidP="002D17B1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D17B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2D17B1" w:rsidRPr="002D17B1" w:rsidRDefault="002D17B1" w:rsidP="002D17B1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D17B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媒体评价：</w:t>
      </w:r>
    </w:p>
    <w:p w:rsidR="002D17B1" w:rsidRPr="002D17B1" w:rsidRDefault="002D17B1" w:rsidP="002D17B1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D17B1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 </w:t>
      </w:r>
    </w:p>
    <w:p w:rsidR="002D17B1" w:rsidRPr="002D17B1" w:rsidRDefault="002D17B1" w:rsidP="002D17B1">
      <w:pPr>
        <w:widowControl/>
        <w:shd w:val="clear" w:color="auto" w:fill="FFFFFF"/>
        <w:ind w:firstLine="42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D17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“学生们会发现巴瑞（</w:t>
      </w:r>
      <w:r w:rsidRPr="002D17B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Barry</w:t>
      </w:r>
      <w:r w:rsidRPr="002D17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）的风格清晰诚恳而又</w:t>
      </w:r>
      <w:r w:rsidRPr="002D17B1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见闻广博</w:t>
      </w:r>
      <w:r w:rsidRPr="002D17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。”</w:t>
      </w:r>
    </w:p>
    <w:p w:rsidR="002D17B1" w:rsidRPr="002D17B1" w:rsidRDefault="002D17B1" w:rsidP="002D17B1">
      <w:pPr>
        <w:widowControl/>
        <w:shd w:val="clear" w:color="auto" w:fill="FFFFFF"/>
        <w:ind w:firstLine="420"/>
        <w:jc w:val="righ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D17B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----</w:t>
      </w:r>
      <w:r w:rsidRPr="002D17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泰晤士报高等教育副刊</w:t>
      </w:r>
    </w:p>
    <w:p w:rsidR="002D17B1" w:rsidRPr="002D17B1" w:rsidRDefault="002D17B1" w:rsidP="002D17B1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D17B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2D17B1" w:rsidRPr="002D17B1" w:rsidRDefault="002D17B1" w:rsidP="002D17B1">
      <w:pPr>
        <w:widowControl/>
        <w:shd w:val="clear" w:color="auto" w:fill="FFFFFF"/>
        <w:ind w:firstLine="42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D17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“我无法想象学英语的学生会有比阅读《实践中的英语》开始英语学习更好的方式。关于彼得·巴瑞（</w:t>
      </w:r>
      <w:r w:rsidRPr="002D17B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Peter Barry</w:t>
      </w:r>
      <w:r w:rsidRPr="002D17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）的书最好的一点是，至关重要的问题都</w:t>
      </w:r>
      <w:r w:rsidRPr="002D17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是通过详细的实例来介绍的，这样学生读者再也不需要感到不知所措或超出他的或她的深度了。但同时，它是一本迫使读者去思考的书，而不是仅仅吸收事实和观点。讲这本书的讲师一定会发现，他们介绍基本的问题花了更少的时间，而更多的时间则继续和深化巴瑞已经有效地提出的探讨。这是一本能给学生的智力电池充电的书</w:t>
      </w:r>
      <w:r w:rsidRPr="002D17B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– </w:t>
      </w:r>
      <w:r w:rsidRPr="002D17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并且可能也给他或她的讲师重新充电。”</w:t>
      </w:r>
    </w:p>
    <w:p w:rsidR="002D17B1" w:rsidRPr="002D17B1" w:rsidRDefault="002D17B1" w:rsidP="002D17B1">
      <w:pPr>
        <w:widowControl/>
        <w:shd w:val="clear" w:color="auto" w:fill="FFFFFF"/>
        <w:ind w:firstLine="735"/>
        <w:jc w:val="righ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D17B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----</w:t>
      </w:r>
      <w:r w:rsidRPr="002D17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杰里米</w:t>
      </w:r>
      <w:r w:rsidRPr="002D17B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·</w:t>
      </w:r>
      <w:r w:rsidRPr="002D17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霍桑，挪威特隆赫姆，挪威科技大学</w:t>
      </w:r>
    </w:p>
    <w:p w:rsidR="002D17B1" w:rsidRPr="002D17B1" w:rsidRDefault="002D17B1" w:rsidP="002D17B1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D17B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2D17B1" w:rsidRPr="002D17B1" w:rsidRDefault="002D17B1" w:rsidP="002D17B1">
      <w:pPr>
        <w:widowControl/>
        <w:shd w:val="clear" w:color="auto" w:fill="FFFFFF"/>
        <w:ind w:firstLine="42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D17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“彼得·巴瑞</w:t>
      </w:r>
      <w:r w:rsidRPr="002D17B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  <w:r w:rsidRPr="002D17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2D17B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Peter Barry</w:t>
      </w:r>
      <w:r w:rsidRPr="002D17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）的《实践中的英语》的巨大优势是它罕见地结合了常识和对学习英语的价值的个人、甚至是独特的判断。”</w:t>
      </w:r>
    </w:p>
    <w:p w:rsidR="002D17B1" w:rsidRPr="002D17B1" w:rsidRDefault="002D17B1" w:rsidP="002D17B1">
      <w:pPr>
        <w:widowControl/>
        <w:shd w:val="clear" w:color="auto" w:fill="FFFFFF"/>
        <w:jc w:val="righ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D17B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----</w:t>
      </w:r>
      <w:r w:rsidRPr="002D17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马乔里</w:t>
      </w:r>
      <w:r w:rsidRPr="002D17B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·</w:t>
      </w:r>
      <w:r w:rsidRPr="002D17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佩罗夫（</w:t>
      </w:r>
      <w:r w:rsidRPr="002D17B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Marjorie </w:t>
      </w:r>
      <w:proofErr w:type="spellStart"/>
      <w:r w:rsidRPr="002D17B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Perloff</w:t>
      </w:r>
      <w:proofErr w:type="spellEnd"/>
      <w:r w:rsidRPr="002D17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），</w:t>
      </w:r>
    </w:p>
    <w:p w:rsidR="002D17B1" w:rsidRPr="002D17B1" w:rsidRDefault="002D17B1" w:rsidP="002D17B1">
      <w:pPr>
        <w:widowControl/>
        <w:shd w:val="clear" w:color="auto" w:fill="FFFFFF"/>
        <w:jc w:val="righ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D17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萨迪德恩汉姆</w:t>
      </w:r>
      <w:proofErr w:type="gramStart"/>
      <w:r w:rsidRPr="002D17B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  <w:r w:rsidRPr="002D17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帕泰克</w:t>
      </w:r>
      <w:proofErr w:type="gramEnd"/>
      <w:r w:rsidRPr="002D17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2D17B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Sadie </w:t>
      </w:r>
      <w:proofErr w:type="spellStart"/>
      <w:r w:rsidRPr="002D17B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Dernham</w:t>
      </w:r>
      <w:proofErr w:type="spellEnd"/>
      <w:r w:rsidRPr="002D17B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2D17B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Patek</w:t>
      </w:r>
      <w:proofErr w:type="spellEnd"/>
      <w:r w:rsidRPr="002D17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），资深教授</w:t>
      </w:r>
    </w:p>
    <w:p w:rsidR="002D17B1" w:rsidRPr="002D17B1" w:rsidRDefault="002D17B1" w:rsidP="002D17B1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D17B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2D17B1" w:rsidRPr="002D17B1" w:rsidRDefault="002D17B1" w:rsidP="002D17B1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D17B1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 </w:t>
      </w:r>
    </w:p>
    <w:p w:rsidR="002D17B1" w:rsidRPr="002D17B1" w:rsidRDefault="002D17B1" w:rsidP="002D17B1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D17B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谢谢您的阅读！</w:t>
      </w:r>
    </w:p>
    <w:p w:rsidR="002D17B1" w:rsidRPr="002D17B1" w:rsidRDefault="002D17B1" w:rsidP="002D17B1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D17B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请将回馈信息发至：俞晓宁（Winnie Yu）</w:t>
      </w:r>
    </w:p>
    <w:p w:rsidR="002D17B1" w:rsidRPr="002D17B1" w:rsidRDefault="002D17B1" w:rsidP="002D17B1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D17B1">
        <w:rPr>
          <w:rFonts w:ascii="宋体" w:eastAsia="宋体" w:hAnsi="宋体" w:cs="宋体" w:hint="eastAsia"/>
          <w:color w:val="000000"/>
          <w:kern w:val="0"/>
          <w:szCs w:val="21"/>
        </w:rPr>
        <w:t>安德鲁﹒纳伯格联合国际有限公司北京代表处</w:t>
      </w:r>
      <w:r w:rsidRPr="002D17B1">
        <w:rPr>
          <w:rFonts w:ascii="宋体" w:eastAsia="宋体" w:hAnsi="宋体" w:cs="宋体" w:hint="eastAsia"/>
          <w:color w:val="000000"/>
          <w:kern w:val="0"/>
          <w:szCs w:val="21"/>
        </w:rPr>
        <w:br/>
        <w:t>北京市海淀区中关村大街甲59号中国人民大学文化大厦1705室, 邮编：100872</w:t>
      </w:r>
      <w:r w:rsidRPr="002D17B1">
        <w:rPr>
          <w:rFonts w:ascii="宋体" w:eastAsia="宋体" w:hAnsi="宋体" w:cs="宋体" w:hint="eastAsia"/>
          <w:color w:val="000000"/>
          <w:kern w:val="0"/>
          <w:szCs w:val="21"/>
        </w:rPr>
        <w:br/>
        <w:t>电话：010-88810959</w:t>
      </w:r>
    </w:p>
    <w:p w:rsidR="002D17B1" w:rsidRPr="002D17B1" w:rsidRDefault="002D17B1" w:rsidP="002D17B1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D17B1">
        <w:rPr>
          <w:rFonts w:ascii="宋体" w:eastAsia="宋体" w:hAnsi="宋体" w:cs="宋体" w:hint="eastAsia"/>
          <w:color w:val="000000"/>
          <w:kern w:val="0"/>
          <w:szCs w:val="21"/>
        </w:rPr>
        <w:t>传真</w:t>
      </w:r>
      <w:r w:rsidRPr="002D17B1">
        <w:rPr>
          <w:rFonts w:ascii="Gungsuh" w:eastAsia="Gungsuh" w:hAnsi="Gungsuh" w:cs="宋体" w:hint="eastAsia"/>
          <w:color w:val="000000"/>
          <w:kern w:val="0"/>
          <w:szCs w:val="21"/>
        </w:rPr>
        <w:t>：</w:t>
      </w:r>
      <w:r w:rsidRPr="002D17B1">
        <w:rPr>
          <w:rFonts w:ascii="宋体" w:eastAsia="宋体" w:hAnsi="宋体" w:cs="宋体" w:hint="eastAsia"/>
          <w:color w:val="000000"/>
          <w:kern w:val="0"/>
          <w:szCs w:val="21"/>
        </w:rPr>
        <w:t>010-82504200</w:t>
      </w:r>
      <w:r w:rsidRPr="002D17B1">
        <w:rPr>
          <w:rFonts w:ascii="宋体" w:eastAsia="宋体" w:hAnsi="宋体" w:cs="宋体" w:hint="eastAsia"/>
          <w:color w:val="000000"/>
          <w:kern w:val="0"/>
          <w:szCs w:val="21"/>
        </w:rPr>
        <w:br/>
        <w:t>Email: </w:t>
      </w:r>
      <w:hyperlink r:id="rId5" w:history="1">
        <w:r w:rsidRPr="002D17B1">
          <w:rPr>
            <w:rFonts w:ascii="宋体" w:eastAsia="宋体" w:hAnsi="宋体" w:cs="宋体" w:hint="eastAsia"/>
            <w:color w:val="0000FF"/>
            <w:kern w:val="0"/>
            <w:szCs w:val="21"/>
            <w:u w:val="single"/>
          </w:rPr>
          <w:t>winnie@nurnberg.com.cn</w:t>
        </w:r>
      </w:hyperlink>
    </w:p>
    <w:p w:rsidR="002D17B1" w:rsidRPr="002D17B1" w:rsidRDefault="002D17B1" w:rsidP="002D17B1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D17B1">
        <w:rPr>
          <w:rFonts w:ascii="宋体" w:eastAsia="宋体" w:hAnsi="宋体" w:cs="宋体" w:hint="eastAsia"/>
          <w:color w:val="000000"/>
          <w:kern w:val="0"/>
          <w:szCs w:val="21"/>
        </w:rPr>
        <w:t>网</w:t>
      </w:r>
      <w:r w:rsidRPr="002D17B1">
        <w:rPr>
          <w:rFonts w:ascii="Gungsuh" w:eastAsia="Gungsuh" w:hAnsi="Gungsuh" w:cs="宋体" w:hint="eastAsia"/>
          <w:color w:val="000000"/>
          <w:kern w:val="0"/>
          <w:szCs w:val="21"/>
        </w:rPr>
        <w:t>址：</w:t>
      </w:r>
      <w:r w:rsidRPr="002D17B1">
        <w:rPr>
          <w:rFonts w:ascii="宋体" w:eastAsia="宋体" w:hAnsi="宋体" w:cs="宋体" w:hint="eastAsia"/>
          <w:color w:val="000000"/>
          <w:kern w:val="0"/>
          <w:szCs w:val="21"/>
        </w:rPr>
        <w:t>www.nurnberg.com.cn</w:t>
      </w:r>
    </w:p>
    <w:p w:rsidR="002D17B1" w:rsidRPr="002D17B1" w:rsidRDefault="002D17B1" w:rsidP="002D17B1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D17B1">
        <w:rPr>
          <w:rFonts w:ascii="Gungsuh" w:eastAsia="Gungsuh" w:hAnsi="Gungsuh" w:cs="宋体" w:hint="eastAsia"/>
          <w:color w:val="000000"/>
          <w:kern w:val="0"/>
          <w:szCs w:val="21"/>
        </w:rPr>
        <w:t>微博：</w:t>
      </w:r>
      <w:hyperlink r:id="rId6" w:history="1">
        <w:r w:rsidRPr="002D17B1">
          <w:rPr>
            <w:rFonts w:ascii="宋体" w:eastAsia="宋体" w:hAnsi="宋体" w:cs="宋体" w:hint="eastAsia"/>
            <w:color w:val="000000"/>
            <w:kern w:val="0"/>
            <w:szCs w:val="21"/>
            <w:u w:val="single"/>
          </w:rPr>
          <w:t>http://weibo.com/nurnberg</w:t>
        </w:r>
      </w:hyperlink>
    </w:p>
    <w:p w:rsidR="002D17B1" w:rsidRPr="002D17B1" w:rsidRDefault="002D17B1" w:rsidP="002D17B1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D17B1">
        <w:rPr>
          <w:rFonts w:ascii="Gungsuh" w:eastAsia="Gungsuh" w:hAnsi="Gungsuh" w:cs="宋体" w:hint="eastAsia"/>
          <w:color w:val="000000"/>
          <w:kern w:val="0"/>
          <w:szCs w:val="21"/>
        </w:rPr>
        <w:t>豆瓣小站：</w:t>
      </w:r>
      <w:hyperlink r:id="rId7" w:history="1">
        <w:r w:rsidRPr="002D17B1">
          <w:rPr>
            <w:rFonts w:ascii="宋体" w:eastAsia="宋体" w:hAnsi="宋体" w:cs="宋体" w:hint="eastAsia"/>
            <w:color w:val="0000FF"/>
            <w:kern w:val="0"/>
            <w:szCs w:val="21"/>
            <w:u w:val="single"/>
          </w:rPr>
          <w:t>http://site.douban.com/110577/</w:t>
        </w:r>
      </w:hyperlink>
    </w:p>
    <w:p w:rsidR="008D0C6C" w:rsidRPr="002D17B1" w:rsidRDefault="008D0C6C"/>
    <w:sectPr w:rsidR="008D0C6C" w:rsidRPr="002D1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93"/>
    <w:rsid w:val="002D17B1"/>
    <w:rsid w:val="004B1A93"/>
    <w:rsid w:val="008D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560F1-90A1-42CD-AA48-D1906950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17B1"/>
  </w:style>
  <w:style w:type="character" w:styleId="a3">
    <w:name w:val="Hyperlink"/>
    <w:basedOn w:val="a0"/>
    <w:uiPriority w:val="99"/>
    <w:semiHidden/>
    <w:unhideWhenUsed/>
    <w:rsid w:val="002D17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0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ite.douban.com/11057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ibo.com/nurnberg" TargetMode="External"/><Relationship Id="rId5" Type="http://schemas.openxmlformats.org/officeDocument/2006/relationships/hyperlink" Target="mailto:daisy@nurnberg.com.cn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2014-06-27T07:40:00Z</dcterms:created>
  <dcterms:modified xsi:type="dcterms:W3CDTF">2014-06-27T07:40:00Z</dcterms:modified>
</cp:coreProperties>
</file>