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6"/>
      <w:bookmarkStart w:id="3" w:name="OLE_LINK4"/>
      <w:bookmarkStart w:id="4" w:name="OLE_LINK1"/>
      <w:r>
        <w:rPr>
          <w:rFonts w:hint="eastAsia" w:eastAsia="宋体"/>
          <w:b/>
          <w:bCs/>
          <w:szCs w:val="21"/>
          <w:highlight w:val="no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134620</wp:posOffset>
            </wp:positionV>
            <wp:extent cx="1212215" cy="1575435"/>
            <wp:effectExtent l="0" t="0" r="6985" b="5715"/>
            <wp:wrapSquare wrapText="bothSides"/>
            <wp:docPr id="6" name="图片 6" descr="截屏2024-07-26 08.54.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4-07-26 08.54.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《凯尔经：揭开谜底》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BOOK OF KELLS: Unlocking the Enigma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</w:rPr>
        <w:t>Victoria Whitworth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default"/>
          <w:b/>
          <w:bCs/>
          <w:szCs w:val="21"/>
          <w:lang w:val="en-US" w:eastAsia="zh-CN"/>
        </w:rPr>
        <w:t>Head of Zeus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2024年10月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约168</w:t>
      </w:r>
      <w:bookmarkStart w:id="10" w:name="_GoBack"/>
      <w:bookmarkEnd w:id="10"/>
      <w:r>
        <w:rPr>
          <w:rFonts w:hint="eastAsia"/>
          <w:b/>
          <w:bCs/>
          <w:szCs w:val="21"/>
          <w:lang w:val="en-US" w:eastAsia="zh-CN"/>
        </w:rPr>
        <w:t>页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>
      <w:pPr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</w:t>
      </w:r>
    </w:p>
    <w:p>
      <w:pPr>
        <w:rPr>
          <w:rFonts w:hint="default"/>
          <w:bCs/>
          <w:color w:val="FF0000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hint="default" w:eastAsia="宋体"/>
          <w:b/>
          <w:bCs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对世界上最著名、最神秘手稿之一的全新权威描述。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/>
          <w:b/>
          <w:bCs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《凯尔经》是一个谜。它有别于中世纪早期的所有福音书抄本，不仅体现在其装饰的质量和数量上，还体现在其内容排序的独特性、技巧的奇特性、抄本的外观、文字与装饰的互动关系以及奇特的拉丁文字体。关于参与其中的抄写员和艺术家的人数，学者们众说纷纭，也无法确定《凯尔经》的目的，更无法判定其古怪之处是能力欠缺还是粗心所致，以及这些古怪之处与细致入微、寓意深刻的艺术之间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b/>
          <w:bCs/>
          <w:kern w:val="0"/>
          <w:szCs w:val="21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《凯尔经》可能是世界上最著名的手稿——维多利亚·惠特沃思的精湛处理为我们提供了新的视角。</w:t>
      </w: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2"/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textAlignment w:val="auto"/>
        <w:rPr>
          <w:rFonts w:hint="eastAsia"/>
          <w:b w:val="0"/>
          <w:bCs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29845</wp:posOffset>
            </wp:positionV>
            <wp:extent cx="1000125" cy="1028700"/>
            <wp:effectExtent l="0" t="0" r="15875" b="1270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 w:val="0"/>
        </w:rPr>
        <w:t>维多利亚·惠特沃斯（</w:t>
      </w:r>
      <w:bookmarkStart w:id="5" w:name="OLE_LINK5"/>
      <w:r>
        <w:rPr>
          <w:rFonts w:hint="eastAsia"/>
          <w:b/>
          <w:bCs w:val="0"/>
        </w:rPr>
        <w:t>Victoria Whitworth</w:t>
      </w:r>
      <w:bookmarkEnd w:id="5"/>
      <w:r>
        <w:rPr>
          <w:rFonts w:hint="eastAsia"/>
          <w:b/>
          <w:bCs w:val="0"/>
        </w:rPr>
        <w:t>）</w:t>
      </w:r>
      <w:r>
        <w:rPr>
          <w:rFonts w:hint="eastAsia"/>
          <w:b w:val="0"/>
          <w:bCs/>
        </w:rPr>
        <w:t>是一位历史学家和畅销书作者，著有《骨头小偷》（THE BONE THIEF），《叛徒之坑》（THE TRAITOR</w:t>
      </w:r>
      <w:r>
        <w:rPr>
          <w:rFonts w:hint="default"/>
          <w:b w:val="0"/>
          <w:bCs/>
          <w:lang w:val="en-US"/>
        </w:rPr>
        <w:t>’</w:t>
      </w:r>
      <w:r>
        <w:rPr>
          <w:rFonts w:hint="eastAsia"/>
          <w:b w:val="0"/>
          <w:bCs/>
        </w:rPr>
        <w:t>S PIT）与《叛徒之女》（DAUGHTER OF THE WOLF）等。维多利亚曾做过讲师、导游、艺术家的模特和老师，现在她居住在奥克尼岛的小农场里，专职写作。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bCs/>
        </w:rPr>
      </w:pPr>
    </w:p>
    <w:bookmarkEnd w:id="3"/>
    <w:bookmarkEnd w:id="4"/>
    <w:p>
      <w:pPr>
        <w:shd w:val="clear" w:color="auto" w:fill="FFFFFF"/>
        <w:rPr>
          <w:color w:val="000000"/>
          <w:szCs w:val="21"/>
        </w:rPr>
      </w:pPr>
      <w:bookmarkStart w:id="6" w:name="OLE_LINK45"/>
      <w:bookmarkStart w:id="7" w:name="OLE_LINK44"/>
      <w:bookmarkStart w:id="8" w:name="OLE_LINK43"/>
      <w:bookmarkStart w:id="9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6"/>
    <w:bookmarkEnd w:id="7"/>
    <w:bookmarkEnd w:id="8"/>
    <w:bookmarkEnd w:id="9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B6B7AB2"/>
    <w:rsid w:val="0ED51E1B"/>
    <w:rsid w:val="19A54B21"/>
    <w:rsid w:val="28AC5D49"/>
    <w:rsid w:val="28C049EA"/>
    <w:rsid w:val="356901FD"/>
    <w:rsid w:val="391E5FA3"/>
    <w:rsid w:val="39C9085A"/>
    <w:rsid w:val="41787651"/>
    <w:rsid w:val="429B2728"/>
    <w:rsid w:val="489D136C"/>
    <w:rsid w:val="499F13E5"/>
    <w:rsid w:val="4CE20FB3"/>
    <w:rsid w:val="4D942FD5"/>
    <w:rsid w:val="564A5AA2"/>
    <w:rsid w:val="57D9421C"/>
    <w:rsid w:val="5F5D6586"/>
    <w:rsid w:val="647153D0"/>
    <w:rsid w:val="65BC6B1F"/>
    <w:rsid w:val="67956A2E"/>
    <w:rsid w:val="6D7C4D65"/>
    <w:rsid w:val="6F7F5FFB"/>
    <w:rsid w:val="73DF1D7D"/>
    <w:rsid w:val="768550D5"/>
    <w:rsid w:val="7992D006"/>
    <w:rsid w:val="7D3134F6"/>
    <w:rsid w:val="B43F1E1F"/>
    <w:rsid w:val="DC5CEAC6"/>
    <w:rsid w:val="DFF8E253"/>
    <w:rsid w:val="F377EA5E"/>
    <w:rsid w:val="FD9E42E1"/>
    <w:rsid w:val="FFB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597</Words>
  <Characters>963</Characters>
  <Lines>15</Lines>
  <Paragraphs>4</Paragraphs>
  <TotalTime>4</TotalTime>
  <ScaleCrop>false</ScaleCrop>
  <LinksUpToDate>false</LinksUpToDate>
  <CharactersWithSpaces>1001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2024-07-17T02:51:00Z</dcterms:created>
  <dc:creator>Image</dc:creator>
  <cp:lastModifiedBy>堀  达</cp:lastModifiedBy>
  <cp:lastPrinted>2005-06-11T22:33:00Z</cp:lastPrinted>
  <dcterms:modified xsi:type="dcterms:W3CDTF">2024-07-26T06:14:25Z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10F24DEED94442C2A1E292473A80C4E5_13</vt:lpwstr>
  </property>
</Properties>
</file>