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6 200302.png屏幕截图 2024-10-06 2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6 200302.png屏幕截图 2024-10-06 200302"/>
                    <pic:cNvPicPr>
                      <a:picLocks noChangeAspect="1"/>
                    </pic:cNvPicPr>
                  </pic:nvPicPr>
                  <pic:blipFill>
                    <a:blip r:embed="rId6"/>
                    <a:srcRect l="276" r="27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性健康：理解、爱护身体的指南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/>
          <w:color w:val="000000"/>
          <w:szCs w:val="21"/>
        </w:rPr>
        <w:t>Your Sexual Health: A Guide to understanding, loving and caring for your body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Dr. Kate White M.D. M.P.H.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Mayo Clinic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Marco Rodino Agency/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128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</w:p>
    <w:p w14:paraId="138BCA7E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68B3DA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获取来自经历丰富的妇科医生的简明性健康</w:t>
      </w:r>
      <w:r>
        <w:rPr>
          <w:rFonts w:hint="eastAsia"/>
          <w:bCs/>
          <w:kern w:val="0"/>
          <w:szCs w:val="21"/>
          <w:lang w:val="en-US" w:eastAsia="zh-CN"/>
        </w:rPr>
        <w:t>指南</w:t>
      </w:r>
      <w:r>
        <w:rPr>
          <w:rFonts w:hint="eastAsia"/>
          <w:bCs/>
          <w:kern w:val="0"/>
          <w:szCs w:val="21"/>
        </w:rPr>
        <w:t>。凯特·怀特博士提供</w:t>
      </w:r>
      <w:r>
        <w:rPr>
          <w:rFonts w:hint="eastAsia"/>
          <w:bCs/>
          <w:kern w:val="0"/>
          <w:szCs w:val="21"/>
          <w:lang w:val="en-US" w:eastAsia="zh-CN"/>
        </w:rPr>
        <w:t>了</w:t>
      </w:r>
      <w:r>
        <w:rPr>
          <w:rFonts w:hint="eastAsia"/>
          <w:bCs/>
          <w:kern w:val="0"/>
          <w:szCs w:val="21"/>
        </w:rPr>
        <w:t>关于妇科健康、月经健康、性健康和生殖健康的一线建议，打破老生常谈，带来最新研究，话题包括“阴道应该闻起来（和尝起来）像阴道”；“把外阴视作希望之钻”；“我们不在乎是否剃了毛”；“没有阴蒂的伴侣可能</w:t>
      </w:r>
      <w:r>
        <w:rPr>
          <w:rFonts w:hint="eastAsia"/>
          <w:bCs/>
          <w:kern w:val="0"/>
          <w:szCs w:val="21"/>
          <w:lang w:val="en-US" w:eastAsia="zh-CN"/>
        </w:rPr>
        <w:t>是</w:t>
      </w:r>
      <w:r>
        <w:rPr>
          <w:rFonts w:hint="eastAsia"/>
          <w:bCs/>
          <w:kern w:val="0"/>
          <w:szCs w:val="21"/>
        </w:rPr>
        <w:t>不知道阴蒂在哪里”；“如果你有卵子而你的伴侣有精子，考虑避孕”；以及“分娩没有错误或不自然的方式”。</w:t>
      </w:r>
    </w:p>
    <w:p w14:paraId="6EA04ABE">
      <w:pPr>
        <w:ind w:firstLine="420" w:firstLineChars="200"/>
        <w:rPr>
          <w:rFonts w:hint="eastAsia"/>
          <w:bCs/>
          <w:kern w:val="0"/>
          <w:szCs w:val="21"/>
        </w:rPr>
      </w:pPr>
    </w:p>
    <w:p w14:paraId="593D251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怀特博士以易于理解和指导性的方式填补现代性教育留下的空白。《性健康》回答了关于生殖健康的迫切问题（是的，甚至包括关于阴道灼烧的问题！），并告诉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一些可能从未想过要问的事情。</w:t>
      </w:r>
    </w:p>
    <w:p w14:paraId="0738DA9A">
      <w:pPr>
        <w:ind w:firstLine="420" w:firstLineChars="200"/>
        <w:rPr>
          <w:rFonts w:hint="eastAsia"/>
          <w:bCs/>
          <w:kern w:val="0"/>
          <w:szCs w:val="21"/>
        </w:rPr>
      </w:pPr>
    </w:p>
    <w:p w14:paraId="38263C4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作为美国顶尖的妇科医生之一、学术副主席、波士顿医疗中心复杂家庭计划的奖学金项目主任，以及波士顿大学医学院的妇产科副教授，凯特·怀特博士为读者提供了向医生提问的工具。涉及的主题包括如何</w:t>
      </w:r>
      <w:r>
        <w:rPr>
          <w:rFonts w:hint="eastAsia"/>
          <w:bCs/>
          <w:kern w:val="0"/>
          <w:szCs w:val="21"/>
          <w:lang w:val="en-US" w:eastAsia="zh-CN"/>
        </w:rPr>
        <w:t>维护</w:t>
      </w:r>
      <w:r>
        <w:rPr>
          <w:rFonts w:hint="eastAsia"/>
          <w:bCs/>
          <w:kern w:val="0"/>
          <w:szCs w:val="21"/>
        </w:rPr>
        <w:t>阴道健康、调节月经周期、消除痛经、选择合适的避孕方法以及获得高潮，通过69个易于消化的部分，帮助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以全新的方式理解自己的身体。许多关于女性健康的书籍专注于异性恋女性的经历，</w:t>
      </w:r>
      <w:r>
        <w:rPr>
          <w:rFonts w:hint="eastAsia"/>
          <w:bCs/>
          <w:kern w:val="0"/>
          <w:szCs w:val="21"/>
          <w:lang w:val="en-US" w:eastAsia="zh-CN"/>
        </w:rPr>
        <w:t>而</w:t>
      </w:r>
      <w:r>
        <w:rPr>
          <w:rFonts w:hint="eastAsia"/>
          <w:bCs/>
          <w:kern w:val="0"/>
          <w:szCs w:val="21"/>
        </w:rPr>
        <w:t>怀特博士提供了一本友好、包容的指南，适用于所有具有女性生理特征的读者，无论性别认同或性取向如何。</w:t>
      </w:r>
    </w:p>
    <w:p w14:paraId="318E3B8A">
      <w:pPr>
        <w:ind w:firstLine="420" w:firstLineChars="200"/>
        <w:rPr>
          <w:rFonts w:hint="eastAsia"/>
          <w:bCs/>
          <w:kern w:val="0"/>
          <w:szCs w:val="21"/>
        </w:rPr>
      </w:pPr>
    </w:p>
    <w:p w14:paraId="02F4DBC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在《性健康》中，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将学会如何：</w:t>
      </w:r>
    </w:p>
    <w:p w14:paraId="45E9401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理解自己的身体是正常的——并注意何时不正常。</w:t>
      </w:r>
    </w:p>
    <w:p w14:paraId="2B50AB0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拥有</w:t>
      </w:r>
      <w:r>
        <w:rPr>
          <w:rFonts w:hint="eastAsia"/>
          <w:bCs/>
          <w:kern w:val="0"/>
          <w:szCs w:val="21"/>
          <w:lang w:val="en-US" w:eastAsia="zh-CN"/>
        </w:rPr>
        <w:t>正常周期</w:t>
      </w:r>
      <w:r>
        <w:rPr>
          <w:rFonts w:hint="eastAsia"/>
          <w:bCs/>
          <w:kern w:val="0"/>
          <w:szCs w:val="21"/>
        </w:rPr>
        <w:t>的月经。</w:t>
      </w:r>
    </w:p>
    <w:p w14:paraId="2B908ED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与自己的身体和伴侣建立联系，享受最佳的性生活。</w:t>
      </w:r>
    </w:p>
    <w:p w14:paraId="6F10144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保护身体免受性传播疾病和感染。</w:t>
      </w:r>
    </w:p>
    <w:p w14:paraId="7EA6D9D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了解偶尔异常的宫颈抹片结果的常见正常原因。</w:t>
      </w:r>
    </w:p>
    <w:p w14:paraId="6A1DC99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找到适合自己身体的避孕方法。</w:t>
      </w:r>
    </w:p>
    <w:p w14:paraId="02F84BF6">
      <w:pPr>
        <w:ind w:firstLine="420" w:firstLineChars="200"/>
        <w:rPr>
          <w:rFonts w:hint="eastAsia"/>
          <w:bCs/>
          <w:kern w:val="0"/>
          <w:szCs w:val="21"/>
        </w:rPr>
      </w:pPr>
    </w:p>
    <w:p w14:paraId="41672167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《性健康》是高中毕业或大学毕业的完美礼物，充满了值得信赖且易于理解的信息，使其成为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在看妇科医生之前的认证床边知己。</w:t>
      </w: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 w14:paraId="2686A36B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C704F8B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凯特·怀特（Kate White）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取得了医学博士和公共卫生学硕士，</w:t>
      </w:r>
      <w:r>
        <w:rPr>
          <w:rFonts w:hint="eastAsia"/>
          <w:b w:val="0"/>
          <w:bCs w:val="0"/>
          <w:color w:val="000000"/>
          <w:szCs w:val="21"/>
        </w:rPr>
        <w:t xml:space="preserve">是波士顿大学医学院的妇产科副教授，以及波士顿医疗中心妇产科的学术副主席。她是美国妇产科医师学会和家庭计划学会的会员，并且是美国公共卫生协会的成员。作为一名认证的妇产科医生，怀特博士在过去20多年中一直照顾患者，教授她们有关性与生殖健康的知识，帮助她们应对月经、家庭计划、分娩、妊娠丧失以及更年期之前的每一个阶段。 </w:t>
      </w:r>
    </w:p>
    <w:p w14:paraId="7B011116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4C4D0F3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她目前领导BEACON家庭计划研究单位，开展前沿研究，开发新型避孕方法，并探索医生如何更好地为所有女性提供健康护理。除了担任《女性健康》杂志顾问委员会的成员外，她还在区域和全国范围内就与生殖健康相关的主题进行演讲。凯特博士与丈夫及三个孩子一起居住在波士顿郊区。</w:t>
      </w:r>
    </w:p>
    <w:p w14:paraId="3789347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C7375D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241CF3C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B3EC0"/>
    <w:rsid w:val="0A8F3F31"/>
    <w:rsid w:val="0C0008F4"/>
    <w:rsid w:val="0E6A6913"/>
    <w:rsid w:val="119E623F"/>
    <w:rsid w:val="1BA86C22"/>
    <w:rsid w:val="3C1934F8"/>
    <w:rsid w:val="432C279F"/>
    <w:rsid w:val="68EE2E29"/>
    <w:rsid w:val="77E15A7D"/>
    <w:rsid w:val="7A2D7823"/>
    <w:rsid w:val="7D284D6D"/>
    <w:rsid w:val="7DA712D3"/>
    <w:rsid w:val="7E961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1237</Words>
  <Characters>1606</Characters>
  <Lines>25</Lines>
  <Paragraphs>7</Paragraphs>
  <TotalTime>5</TotalTime>
  <ScaleCrop>false</ScaleCrop>
  <LinksUpToDate>false</LinksUpToDate>
  <CharactersWithSpaces>1654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2024-10-29T10:01:55Z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