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09139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2DDFED48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29EB82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1E0A8B1A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1587385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405255" cy="2120900"/>
            <wp:effectExtent l="0" t="0" r="4445" b="0"/>
            <wp:wrapSquare wrapText="bothSides"/>
            <wp:docPr id="1204327871" name="图片 3" descr="一些文字和图案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327871" name="图片 3" descr="一些文字和图案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中文书名：《失败者》（“漫游之地”三部曲#1）</w:t>
      </w:r>
    </w:p>
    <w:p w14:paraId="7F8A496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FAILURES (The Wanderlands Trilogy #1)</w:t>
      </w:r>
    </w:p>
    <w:p w14:paraId="772F241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者：Benjamin Liar</w:t>
      </w:r>
    </w:p>
    <w:p w14:paraId="6689B78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社：DAW/Astra</w:t>
      </w:r>
    </w:p>
    <w:p w14:paraId="4C521F5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代理公司：Greenburger/ANA/Conor</w:t>
      </w:r>
    </w:p>
    <w:p w14:paraId="0589250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数：544页</w:t>
      </w:r>
    </w:p>
    <w:p w14:paraId="795E178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出版时间：2024年7月</w:t>
      </w:r>
    </w:p>
    <w:p w14:paraId="29BA0A7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130181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0D1A538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型：奇幻小说</w:t>
      </w:r>
    </w:p>
    <w:p w14:paraId="3E654A03"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版权已授：意大利、叙利亚</w:t>
      </w:r>
    </w:p>
    <w:p w14:paraId="4602211A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"http://www.nurnberg.com.cn/video/video_show.aspx?id=11482"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t>http://www.nurnberg.com.cn/video/video_show.aspx?id=11482</w:t>
      </w:r>
      <w:r>
        <w:rPr>
          <w:rStyle w:val="16"/>
          <w:rFonts w:hint="default" w:ascii="Times New Roman" w:hAnsi="Times New Roman" w:cs="Times New Roman"/>
          <w:b/>
          <w:bCs/>
          <w:szCs w:val="21"/>
        </w:rPr>
        <w:fldChar w:fldCharType="end"/>
      </w:r>
    </w:p>
    <w:p w14:paraId="18437A6E">
      <w:pPr>
        <w:rPr>
          <w:rFonts w:hint="default" w:ascii="Times New Roman" w:hAnsi="Times New Roman" w:cs="Times New Roman"/>
        </w:rPr>
      </w:pPr>
    </w:p>
    <w:p w14:paraId="5ABCC6D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</w:rPr>
        <w:t xml:space="preserve">·作者做客Whaterever Blog: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"https://whatever.scalzi.com/2024/07/05/the-big-idea-benjamin-liar/"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The Big Idea: Benjamin Liar | Whatever (scalzi.com)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17255BF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</w:rPr>
        <w:t>·《反应堆杂志》（原Tor.com）刊登节选：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"https://reactormag.com/excerpts-the-failures-by-benjamin-liar/"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Read an Excerpt From Benjamin Liar's The Failures - Reactor (reactormag.com)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234F98C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·The Portalist“8本最棒的科幻系列开山之作”：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"https://theportalist.com/best-series-starters-in-sff"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The 8 Best Series Starters in Science Fiction and Fantasy (theportalist.com)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01C6685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·The Writer’s Nook专访：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"https://medium.com/the-reading-lists/the-writers-nook-benjamin-liar-the-failures-413fabe8d862"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The Writer’s Nook: Benjamin Liar “The Failures” | by Sophie Boyce | The Reading Lists | Medium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79BB4DD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·Paul Semel专访：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"https://paulsemel.com/exclusive-interview-the-failures-author-benjamin-liar/"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Exclusive Interview: "The Failures" Author Benjamin Liar ... . (paulsemel.com)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47D76BC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·BookBub (1500万用户)：你必须现在就读的科幻/奇幻小说之一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"https://www.bookbub.com/blog/best-fantasy-science-fiction-books-summer-2024?universal=true"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The Best Science Fiction and Fantasy Books of Summer 2024 (bookbub.com)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2E9D89D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·io9/Gizmodo(每月访问量900万)：7月必须加入书单的新科幻/恐怖/奇幻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"https://gizmodo.com/new-scifi-fantasy-horror-books-releasing-july-2024-1851566564"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All the New Sci-Fi, Horror, and Fantasy Books to Add to Your Reading List in July (gizmodo.com)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3224C9C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78222A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F4599C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7C291D9D">
      <w:pPr>
        <w:rPr>
          <w:rFonts w:hint="default" w:ascii="Times New Roman" w:hAnsi="Times New Roman" w:cs="Times New Roman"/>
          <w:color w:val="000000"/>
          <w:szCs w:val="21"/>
        </w:rPr>
      </w:pPr>
    </w:p>
    <w:p w14:paraId="5062045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末日科幻和史诗奇幻惊人融合，诞生一部开创性巨作。一群脱离常规的非传统主角，一颗破碎的机械星球，一场躲避永恒黑暗的艰难之旅，拉开“漫游之地”三部曲鸿篇序幕，堪比尼尔·盖曼的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"https://book.douban.com/subject/3191257/"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《乌有乡》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Cs w:val="21"/>
        </w:rPr>
        <w:t>、N. K.杰米辛（N. K. Jemisin）的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"https://book.douban.com/series/39182"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《破碎地球》三部曲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Cs w:val="21"/>
        </w:rPr>
        <w:t>和大卫·米切尔）的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"https://book.douban.com/subject/4202422/"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《云图》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 w14:paraId="5B4CBA65">
      <w:pPr>
        <w:rPr>
          <w:rFonts w:hint="default" w:ascii="Times New Roman" w:hAnsi="Times New Roman" w:cs="Times New Roman"/>
          <w:color w:val="000000"/>
          <w:szCs w:val="21"/>
        </w:rPr>
      </w:pPr>
    </w:p>
    <w:p w14:paraId="2997912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欢迎来到漫游之地</w:t>
      </w:r>
    </w:p>
    <w:p w14:paraId="36A8648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“漫游之地”(The Wanderland)是一部星球大小的超巨型机器，制造原因不明，很久以前就已经破碎：天空四分五裂，整个机器、整个世界日渐黑暗。</w:t>
      </w:r>
    </w:p>
    <w:p w14:paraId="752657D3">
      <w:pPr>
        <w:rPr>
          <w:rFonts w:hint="default" w:ascii="Times New Roman" w:hAnsi="Times New Roman" w:cs="Times New Roman"/>
          <w:color w:val="000000"/>
          <w:szCs w:val="21"/>
        </w:rPr>
      </w:pPr>
    </w:p>
    <w:p w14:paraId="5B043B5A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迎接“失败者”们</w:t>
      </w:r>
    </w:p>
    <w:p w14:paraId="4C65D5B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一个奇怪梦境的召唤下，一群冒险者、堕落者和少年英雄来到了同一个地方：一座巨大的地下要塞。在那里，他们会发现自己蒙受召唤的原因：毁灭他们挚爱的一切。</w:t>
      </w:r>
    </w:p>
    <w:p w14:paraId="79C4CE81">
      <w:pPr>
        <w:rPr>
          <w:rFonts w:hint="default" w:ascii="Times New Roman" w:hAnsi="Times New Roman" w:cs="Times New Roman"/>
          <w:color w:val="000000"/>
          <w:szCs w:val="21"/>
        </w:rPr>
      </w:pPr>
    </w:p>
    <w:p w14:paraId="0E3322D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律法破碎，终焉将至</w:t>
      </w:r>
    </w:p>
    <w:p w14:paraId="5ACBCB2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要塞的最深处，法师和诸神打造的巨大牢笼，一个巨人沉睡其中。它是巨人中的佼佼者，强者中的最强者，它要毁灭所有文明。但任何力量，无论多么可怕，在漫游之地都弥足珍贵，那些渴望力量的人正蠢蠢欲动。</w:t>
      </w:r>
    </w:p>
    <w:p w14:paraId="573D4A1E">
      <w:pPr>
        <w:rPr>
          <w:rFonts w:hint="default" w:ascii="Times New Roman" w:hAnsi="Times New Roman" w:cs="Times New Roman"/>
          <w:color w:val="000000"/>
          <w:szCs w:val="21"/>
        </w:rPr>
      </w:pPr>
    </w:p>
    <w:p w14:paraId="65514E8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机器一一毁灭，裂缝蔓延。哪怕只是两个怪物不经意间的举动，弹指间就能将漫游之地推向无尽黑暗......或者帮助它找回光明。</w:t>
      </w:r>
    </w:p>
    <w:p w14:paraId="7B3E1430">
      <w:pPr>
        <w:rPr>
          <w:rFonts w:hint="default" w:ascii="Times New Roman" w:hAnsi="Times New Roman" w:cs="Times New Roman"/>
          <w:color w:val="000000"/>
          <w:szCs w:val="21"/>
        </w:rPr>
      </w:pPr>
    </w:p>
    <w:p w14:paraId="4856D921"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4451350" cy="3078480"/>
            <wp:effectExtent l="0" t="0" r="6350" b="7620"/>
            <wp:docPr id="2042808143" name="图片 1" descr="A screensho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808143" name="图片 1" descr="A screenshot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7470" cy="309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4084">
      <w:pPr>
        <w:rPr>
          <w:rFonts w:hint="default" w:ascii="Times New Roman" w:hAnsi="Times New Roman" w:cs="Times New Roman"/>
          <w:color w:val="000000"/>
          <w:szCs w:val="21"/>
        </w:rPr>
      </w:pPr>
    </w:p>
    <w:p w14:paraId="17996768">
      <w:pPr>
        <w:ind w:firstLine="422" w:firstLineChars="200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奇幻小说重磅新秀：本杰明·李尔(Benjamin Liar)。</w:t>
      </w:r>
    </w:p>
    <w:p w14:paraId="7320BEE5">
      <w:pPr>
        <w:ind w:firstLine="422" w:firstLineChars="200"/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4A484749">
      <w:pPr>
        <w:ind w:firstLine="422" w:firstLineChars="200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代理人和作者聊了聊，然后带着书稿出门，接着DAW/Astra出版社直接买下了他的三本书并计划于2024年7月出版第一部《失败者》，而且影视改编迅速提上日程！</w:t>
      </w:r>
    </w:p>
    <w:p w14:paraId="51E38B2B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215ECDAF">
      <w:pPr>
        <w:ind w:firstLine="422" w:firstLineChars="200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昔日英雄成为堕落流浪者帮派“杀手众”的老大，索菲·维萨猜（Sophie Vesachai）将拯救世界的远大理想弃之如敝履，但机缘巧合之下，她还是带领着一小撮乌合之众和愤世嫉俗的流浪者们出发，深入地下要塞，直面一位苏醒的巨人，挫败它毁灭世界的图谋。</w:t>
      </w:r>
    </w:p>
    <w:p w14:paraId="4D057CFA">
      <w:pPr>
        <w:rPr>
          <w:rFonts w:hint="default" w:ascii="Times New Roman" w:hAnsi="Times New Roman" w:cs="Times New Roman"/>
          <w:color w:val="000000"/>
          <w:szCs w:val="21"/>
        </w:rPr>
      </w:pPr>
    </w:p>
    <w:p w14:paraId="66986AD2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本杰明·李尔(笔名)，住在德克萨斯州奥斯汀的无名作家，突有一日带着手稿来到SJGA，我们的同事马特·比亚勒不得不停下手头的工作去读这本书，他很庆幸自己这么做了：他很快读完，带着手稿出门，然后直接三本书打包卖给了DAW/Astra的贝齐·沃尔海姆，后者打算在2024年7月出版《失败者》。电影经纪人乔尔·戈特勒和影视改编制片人罗伯特·劳伦斯也迅速“上船”。我们相信这本书的首次亮相将格外引人注目，并让本杰明创造自己的流派——他很可能成为我们的下一位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"http://www.nurnberg.com.cn/book/book_show.aspx?id=63539&amp;author_id=56173"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帕特里克·罗弗斯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 w14:paraId="0046D8A1">
      <w:pPr>
        <w:rPr>
          <w:rFonts w:hint="default" w:ascii="Times New Roman" w:hAnsi="Times New Roman" w:cs="Times New Roman"/>
          <w:color w:val="000000"/>
          <w:szCs w:val="21"/>
        </w:rPr>
      </w:pPr>
    </w:p>
    <w:p w14:paraId="38F13FE7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个相互关联、脉络复杂的故事刻画了一群形象丰满的人物，主角索菲·维萨猜曾是一位少年英雄，现在则是一群卑鄙堕落者的领袖。这帮幻灭的乌合之众愤世嫉俗，被讽刺且亲切地称为“杀手众”。现在，苏菲再次发现自己卷入了一场关乎世界命运的斗争。不幸的是，索菲多年前就拒绝了拯救世界的这种屁话。她和一小群乌合之众和失败的英雄，从不同的地方和时间，所有的漫游者将跟随一个奇怪的梦的召唤，在这个注定要失败的世界的最后一处避难所“地下堡垒”相遇。在那里，一个被埋葬的巨人已经醒来，威胁要摧毁整个文明。</w:t>
      </w:r>
    </w:p>
    <w:p w14:paraId="1A2D493A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 w14:paraId="565F02CC"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《失败者》不仅有《死侍》的叛逆，还融合了《神秘博士》和传统奇幻小说的元素，怪异而精彩，是一部新颖奇幻小说处女作。</w:t>
      </w:r>
    </w:p>
    <w:p w14:paraId="15FB25F4">
      <w:pPr>
        <w:rPr>
          <w:rFonts w:hint="default" w:ascii="Times New Roman" w:hAnsi="Times New Roman" w:cs="Times New Roman"/>
          <w:color w:val="000000"/>
          <w:szCs w:val="21"/>
        </w:rPr>
      </w:pPr>
    </w:p>
    <w:p w14:paraId="08A42F8A"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++++</w:t>
      </w:r>
    </w:p>
    <w:p w14:paraId="2C19E431">
      <w:pPr>
        <w:rPr>
          <w:rFonts w:hint="default" w:ascii="Times New Roman" w:hAnsi="Times New Roman" w:cs="Times New Roman"/>
          <w:color w:val="000000"/>
          <w:szCs w:val="21"/>
        </w:rPr>
      </w:pPr>
    </w:p>
    <w:p w14:paraId="2E0786D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一颗破碎的机械星球在永恒黑暗的边缘挣扎，一群被命运抛弃的“失败者”被迫扛起救世的重担，《失败者》以末日科幻的冷硬骨骼与史诗奇幻的磅礴血肉，铸就了一部令人战栗的开创性巨作。本杰明·李尔的处女作如同一场精密轰鸣的齿轮风暴，将尼尔·盖曼的诡谲想象、N.K.杰米辛的文明崩解</w:t>
      </w:r>
      <w:r>
        <w:rPr>
          <w:rFonts w:hint="eastAsia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</w:rPr>
        <w:t>大卫·米切尔的时空交响熔于一炉，却迸发出独属于这个时代的叛逆锋芒。</w:t>
      </w:r>
    </w:p>
    <w:p w14:paraId="5A4DBE5A">
      <w:pPr>
        <w:rPr>
          <w:rFonts w:hint="default" w:ascii="Times New Roman" w:hAnsi="Times New Roman" w:cs="Times New Roman"/>
          <w:color w:val="000000"/>
          <w:szCs w:val="21"/>
        </w:rPr>
      </w:pPr>
    </w:p>
    <w:p w14:paraId="7BB12E0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漫游之地”是一颗垂死的机器星球，它的天空四分五裂，它的律法早已破碎。在这里，英雄是诅咒，拯救是笑话，而索菲·维萨猜——昔日的少年救世主、如今的堕落帮派“杀手众”首领——只想对所谓的“使命”竖一根中指。但命运从不放过拒绝者：当一名沉睡的灭世巨人苏醒，当一群乌合之众被荒诞梦境牵引至地底要塞，索菲不得不用她骨血中的禁忌魔法、满口脏话的暴徒同伴，以及一丁点未曾泯灭的良知，在拯救世界与毁灭自我之间踩上钢丝。</w:t>
      </w:r>
    </w:p>
    <w:p w14:paraId="25BBB310">
      <w:pPr>
        <w:rPr>
          <w:rFonts w:hint="default" w:ascii="Times New Roman" w:hAnsi="Times New Roman" w:cs="Times New Roman"/>
          <w:color w:val="000000"/>
          <w:szCs w:val="21"/>
        </w:rPr>
      </w:pPr>
    </w:p>
    <w:p w14:paraId="608BCB0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李尔以《死侍》般的叛逆幽默撕碎传统英雄叙事，又用《云图》式的多线织网将时空裂缝、机械神明与不死穿越者缝合成诡谲史诗。这里有现实世界穿越而来的毒舌拍档杰基与冈（附带一把会吐槽的魔法剑），有被囚禁的巨人神祇金戴斯特林（它一个哈欠就能碾碎文明），更有比黑暗更黑暗的抉择：若拯救世界的代价是亲手葬送所爱，你能否承受“英雄”二字的重量？</w:t>
      </w:r>
    </w:p>
    <w:p w14:paraId="5000904A">
      <w:pPr>
        <w:rPr>
          <w:rFonts w:hint="default" w:ascii="Times New Roman" w:hAnsi="Times New Roman" w:cs="Times New Roman"/>
          <w:color w:val="000000"/>
          <w:szCs w:val="21"/>
        </w:rPr>
      </w:pPr>
    </w:p>
    <w:p w14:paraId="1752177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媒体盛赞其“精密的钟表式文笔”与“荒诞爆笑下的深刻哲思”，Goodreads读者更打出4.86近神评分：“《失败者》让绝望与希望共舞，令你在捧腹与心碎间反复横跳。”若你厌倦了非黑即白的救世套路，渴望一场混合着机油味、血腥味和黑色幽默的颅内狂欢——这部被DAW出版社重金押注、影视巨头争相改编的“奇幻新神作”，正是为你准备的叛逆圣经。</w:t>
      </w:r>
    </w:p>
    <w:p w14:paraId="2FBB12A2">
      <w:pPr>
        <w:rPr>
          <w:rFonts w:hint="default" w:ascii="Times New Roman" w:hAnsi="Times New Roman" w:cs="Times New Roman"/>
          <w:color w:val="000000"/>
          <w:szCs w:val="21"/>
        </w:rPr>
      </w:pPr>
    </w:p>
    <w:p w14:paraId="418E858B">
      <w:pPr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准备好见证“失败者”如何重新定义英雄</w:t>
      </w:r>
      <w:r>
        <w:rPr>
          <w:rFonts w:hint="eastAsia" w:cs="Times New Roman"/>
          <w:color w:val="000000"/>
          <w:szCs w:val="21"/>
          <w:lang w:eastAsia="zh-CN"/>
        </w:rPr>
        <w:t>。</w:t>
      </w:r>
      <w:bookmarkStart w:id="2" w:name="_GoBack"/>
      <w:bookmarkEnd w:id="2"/>
    </w:p>
    <w:p w14:paraId="46385AC1">
      <w:pPr>
        <w:rPr>
          <w:rFonts w:hint="default" w:ascii="Times New Roman" w:hAnsi="Times New Roman" w:cs="Times New Roman"/>
          <w:color w:val="000000"/>
          <w:szCs w:val="21"/>
        </w:rPr>
      </w:pPr>
    </w:p>
    <w:p w14:paraId="1187C43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——2024年7月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漫游之地的大门</w:t>
      </w:r>
      <w:r>
        <w:rPr>
          <w:rFonts w:hint="eastAsia" w:cs="Times New Roman"/>
          <w:color w:val="000000"/>
          <w:szCs w:val="21"/>
          <w:lang w:val="en-US" w:eastAsia="zh-CN"/>
        </w:rPr>
        <w:t>已经</w:t>
      </w:r>
      <w:r>
        <w:rPr>
          <w:rFonts w:hint="default" w:ascii="Times New Roman" w:hAnsi="Times New Roman" w:cs="Times New Roman"/>
          <w:color w:val="000000"/>
          <w:szCs w:val="21"/>
        </w:rPr>
        <w:t>敞开——</w:t>
      </w:r>
    </w:p>
    <w:p w14:paraId="5BA231AF">
      <w:pPr>
        <w:rPr>
          <w:rFonts w:hint="default" w:ascii="Times New Roman" w:hAnsi="Times New Roman" w:cs="Times New Roman"/>
          <w:color w:val="000000"/>
          <w:szCs w:val="21"/>
        </w:rPr>
      </w:pPr>
    </w:p>
    <w:p w14:paraId="5EEBACF3">
      <w:pPr>
        <w:rPr>
          <w:rFonts w:hint="default" w:ascii="Times New Roman" w:hAnsi="Times New Roman" w:cs="Times New Roman"/>
          <w:color w:val="000000"/>
          <w:szCs w:val="21"/>
        </w:rPr>
      </w:pPr>
    </w:p>
    <w:p w14:paraId="1256BFA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2503D159">
      <w:pPr>
        <w:rPr>
          <w:rFonts w:hint="default" w:ascii="Times New Roman" w:hAnsi="Times New Roman" w:cs="Times New Roman"/>
          <w:color w:val="000000"/>
          <w:szCs w:val="21"/>
        </w:rPr>
      </w:pPr>
    </w:p>
    <w:p w14:paraId="1E830F1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719580" cy="1719580"/>
            <wp:effectExtent l="0" t="0" r="0" b="0"/>
            <wp:wrapSquare wrapText="bothSides"/>
            <wp:docPr id="259966519" name="图片 4" descr="男人在打电话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66519" name="图片 4" descr="男人在打电话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154" cy="17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本杰明·李尔（Benjamin Liar）</w:t>
      </w:r>
      <w:r>
        <w:rPr>
          <w:rFonts w:hint="default" w:ascii="Times New Roman" w:hAnsi="Times New Roman" w:cs="Times New Roman"/>
          <w:color w:val="000000"/>
          <w:szCs w:val="21"/>
        </w:rPr>
        <w:t>（笔名），作家、音乐家、电影制作人、游戏设计师。他自称一生中大部分时间都在写作，但这么说吧，他没有发表过任何作品，名不见经传，《失败者》是他出版的第一部小说。李尔住在德克萨斯州的奥斯汀，用过许多名字，到世界（和互联网）各地演奏音乐，最近还推出了一款虚拟现实游戏。出人意料的是，李尔突然找到奇幻文学代理人马特·比亚勒（Matt Bialer），马特迅速决定代理他的三本书（两本还在构思）。李尔和他的“漫游之地”三部曲很可能成为下一个帕特里克·罗斯弗斯与“弑君者三部曲”(The Kingkiller Chronicle)。</w:t>
      </w:r>
    </w:p>
    <w:p w14:paraId="24E68AF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B6E2CF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看起来本杰明·李尔是他的另一个化名，我们最好留个心眼。</w:t>
      </w:r>
    </w:p>
    <w:p w14:paraId="0CC04758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477DAA40">
      <w:pPr>
        <w:rPr>
          <w:rFonts w:hint="default" w:ascii="Times New Roman" w:hAnsi="Times New Roman" w:cs="Times New Roman"/>
          <w:b/>
          <w:color w:val="000000"/>
        </w:rPr>
      </w:pPr>
    </w:p>
    <w:p w14:paraId="3AF92454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媒体评价：</w:t>
      </w:r>
    </w:p>
    <w:p w14:paraId="02F38482">
      <w:pPr>
        <w:rPr>
          <w:rFonts w:hint="default" w:ascii="Times New Roman" w:hAnsi="Times New Roman" w:cs="Times New Roman"/>
          <w:bCs/>
          <w:color w:val="000000"/>
        </w:rPr>
      </w:pPr>
    </w:p>
    <w:p w14:paraId="532F2879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“李尔的文笔就像他所描绘的世界：一件精密的钟表。《失败者》是一部优秀的科学奇幻，实在难得一见。值得反复阅读。”</w:t>
      </w:r>
    </w:p>
    <w:p w14:paraId="53307B1B">
      <w:pPr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 xml:space="preserve"> ——克里斯托弗·鲁乔(Christopher Ruocchio)，著有国际获奖系列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"https://book.douban.com/subject/36697785/"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Cs/>
        </w:rPr>
        <w:t>“食日者”</w:t>
      </w:r>
      <w:r>
        <w:rPr>
          <w:rStyle w:val="16"/>
          <w:rFonts w:hint="default" w:ascii="Times New Roman" w:hAnsi="Times New Roman" w:cs="Times New Roman"/>
          <w:bCs/>
        </w:rPr>
        <w:fldChar w:fldCharType="end"/>
      </w:r>
    </w:p>
    <w:p w14:paraId="05EFA0CA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 xml:space="preserve"> </w:t>
      </w:r>
    </w:p>
    <w:p w14:paraId="54F82106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《失败者》很难定义，它不完全是科幻小说，也不完全是奇幻小说，而是一种协同混合体，很难找到合适的词语形容，哪怕是一小组形容词也无法表达这本书诱人的复杂性，但如果让我从万神殿中挑选几个顶级的形容词，我会选：深刻、惊险、大师级氛围塑造。《失败者》是一场毫不掩饰的胜利。”</w:t>
      </w:r>
    </w:p>
    <w:p w14:paraId="4E17D37F">
      <w:pPr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——丹尼尔·科恩(Daniel Cohen)，著有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"https://book.douban.com/subject/32787775/"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Cs/>
        </w:rPr>
        <w:t>“冷匠传奇”系列</w:t>
      </w:r>
      <w:r>
        <w:rPr>
          <w:rStyle w:val="16"/>
          <w:rFonts w:hint="default" w:ascii="Times New Roman" w:hAnsi="Times New Roman" w:cs="Times New Roman"/>
          <w:bCs/>
        </w:rPr>
        <w:fldChar w:fldCharType="end"/>
      </w:r>
    </w:p>
    <w:p w14:paraId="031993B2">
      <w:pPr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 xml:space="preserve"> </w:t>
      </w:r>
    </w:p>
    <w:p w14:paraId="0743BE01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《失败者》是一部精彩而扣人心弦的奇幻故事，一小撮不合群的人试图用自己扭曲的方式拯救世界。充满真实性的对话和精心编织的阴谋，《失败者》让读者沉浸在一场险恶而又惊心动魄的狂野追逐中。无论诸多角色本意是好是坏，它们都不够好且不够坏（不绝对的忠诚就是绝对不忠诚）。本杰明·李尔是一位天才说书人和吟游诗人，他显然乐于解构那些老生常谈的桥段，重新创造了黑暗奇幻。如果你喜欢史蒂文·埃里克森（Steven Erickson）、帕特里克·罗斯福、或范德米尔（VanderMeer），这本书会立刻吸引住你。”</w:t>
      </w:r>
    </w:p>
    <w:p w14:paraId="4CDCD188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——塞布·杜宾斯基（Seb Doubinsky），著有《失踪的信号》(</w:t>
      </w:r>
      <w:r>
        <w:rPr>
          <w:rFonts w:hint="default" w:ascii="Times New Roman" w:hAnsi="Times New Roman" w:cs="Times New Roman"/>
          <w:bCs/>
          <w:i/>
          <w:iCs/>
          <w:color w:val="000000"/>
        </w:rPr>
        <w:t>Missing Signal)</w:t>
      </w:r>
      <w:r>
        <w:rPr>
          <w:rFonts w:hint="default" w:ascii="Times New Roman" w:hAnsi="Times New Roman" w:cs="Times New Roman"/>
          <w:bCs/>
          <w:color w:val="000000"/>
        </w:rPr>
        <w:t>、《隐形人》(</w:t>
      </w:r>
      <w:r>
        <w:rPr>
          <w:rFonts w:hint="default" w:ascii="Times New Roman" w:hAnsi="Times New Roman" w:cs="Times New Roman"/>
          <w:bCs/>
          <w:i/>
          <w:iCs/>
          <w:color w:val="000000"/>
        </w:rPr>
        <w:t>The Invisible</w:t>
      </w:r>
      <w:r>
        <w:rPr>
          <w:rFonts w:hint="default" w:ascii="Times New Roman" w:hAnsi="Times New Roman" w:cs="Times New Roman"/>
          <w:bCs/>
          <w:color w:val="000000"/>
        </w:rPr>
        <w:t>)和《回形针》(</w:t>
      </w:r>
      <w:r>
        <w:rPr>
          <w:rFonts w:hint="default" w:ascii="Times New Roman" w:hAnsi="Times New Roman" w:cs="Times New Roman"/>
          <w:bCs/>
          <w:i/>
          <w:iCs/>
          <w:color w:val="000000"/>
        </w:rPr>
        <w:t>Paperclip</w:t>
      </w:r>
      <w:r>
        <w:rPr>
          <w:rFonts w:hint="default" w:ascii="Times New Roman" w:hAnsi="Times New Roman" w:cs="Times New Roman"/>
          <w:bCs/>
          <w:color w:val="000000"/>
        </w:rPr>
        <w:t>)</w:t>
      </w:r>
    </w:p>
    <w:p w14:paraId="4E5F1C79">
      <w:pPr>
        <w:rPr>
          <w:rFonts w:hint="default" w:ascii="Times New Roman" w:hAnsi="Times New Roman" w:cs="Times New Roman"/>
          <w:b/>
          <w:color w:val="000000"/>
        </w:rPr>
      </w:pPr>
    </w:p>
    <w:p w14:paraId="31D422D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失落众神精心打造的漫游之地（Wanderlands）是一部世界大小的巨型机器，正徘徊在永恒黑暗的边缘。这个衰败的庞然大物中，一群性格各异的英雄聚集于此，预言之梦的驱使下，他们踏上一场危机四伏的旅程。他们的使命是什么？修补这个摇摇欲坠的世界，或者见证它无可挽回的终结。</w:t>
      </w:r>
    </w:p>
    <w:p w14:paraId="3249D751">
      <w:pPr>
        <w:rPr>
          <w:rFonts w:hint="default" w:ascii="Times New Roman" w:hAnsi="Times New Roman" w:cs="Times New Roman"/>
          <w:color w:val="000000"/>
          <w:szCs w:val="21"/>
        </w:rPr>
      </w:pPr>
    </w:p>
    <w:p w14:paraId="55D61B4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本杰明巧妙地编织了跨越时空的复杂故事线。通过独特的世界构建，《失败者》将读者带入一个神圣创造者遗弃的机械星球。这个故事有关救赎和第二次机会，这些英雄曾经试图拯救他们的家园，但都宣告失败了。现在，他们迎来了又一次救赎或毁灭的机会。</w:t>
      </w:r>
    </w:p>
    <w:p w14:paraId="11E0B534">
      <w:pPr>
        <w:rPr>
          <w:rFonts w:hint="default" w:ascii="Times New Roman" w:hAnsi="Times New Roman" w:cs="Times New Roman"/>
          <w:color w:val="000000"/>
          <w:szCs w:val="21"/>
        </w:rPr>
      </w:pPr>
    </w:p>
    <w:p w14:paraId="749459E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失败者》的与众不同之处不仅在于其突破传统的叙事方式，还在于幽默、魅力和深刻哲思的巧妙融合。这部处女作虽然黑暗曲折，却也闪烁着诙谐幽默的光芒，让我们目不暇接，渴望着下一部快些问世。穿越‘漫游之地’，许多相互关联的故事串联起来，形成一个错综复杂的谜题，亟待你去拼凑。这不仅仅是一部小说，更是一次引人入胜的体验。”</w:t>
      </w:r>
    </w:p>
    <w:p w14:paraId="7A495D09">
      <w:pPr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——GoodReads 4.86分</w:t>
      </w:r>
    </w:p>
    <w:p w14:paraId="6B8320F9">
      <w:pPr>
        <w:rPr>
          <w:rFonts w:hint="default" w:ascii="Times New Roman" w:hAnsi="Times New Roman" w:cs="Times New Roman"/>
          <w:b/>
          <w:color w:val="000000"/>
        </w:rPr>
      </w:pPr>
    </w:p>
    <w:p w14:paraId="73F1015A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“作为一部小说，《</w:t>
      </w:r>
      <w:r>
        <w:rPr>
          <w:rFonts w:hint="default" w:ascii="Times New Roman" w:hAnsi="Times New Roman" w:cs="Times New Roman"/>
          <w:bCs/>
          <w:color w:val="000000"/>
          <w:szCs w:val="21"/>
        </w:rPr>
        <w:t>失败者</w:t>
      </w:r>
      <w:r>
        <w:rPr>
          <w:rFonts w:hint="default" w:ascii="Times New Roman" w:hAnsi="Times New Roman" w:cs="Times New Roman"/>
          <w:bCs/>
          <w:color w:val="000000"/>
        </w:rPr>
        <w:t>》之所以如此扣人心弦，是因为它同时兼顾了沉重和希望，兼顾了绝望、痛苦的战斗和抉择以及冒险的一线曙光。即使在一个已经灭亡的世界里，我们仍有机会相信，也许它还有机会得到拯救。”</w:t>
      </w:r>
    </w:p>
    <w:p w14:paraId="52A88673">
      <w:pPr>
        <w:ind w:firstLine="420" w:firstLineChars="200"/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——《反应堆杂志》(Reactor Magazine) ，原Tor.com</w:t>
      </w:r>
    </w:p>
    <w:p w14:paraId="2094D04B">
      <w:pPr>
        <w:rPr>
          <w:rFonts w:hint="default" w:ascii="Times New Roman" w:hAnsi="Times New Roman" w:cs="Times New Roman"/>
          <w:b/>
          <w:color w:val="000000"/>
        </w:rPr>
      </w:pPr>
    </w:p>
    <w:p w14:paraId="4682F133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</w:rPr>
        <w:t>我迟迟不敢动笔写这篇书评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</w:rPr>
        <w:t>因为《失败者们》让我倍感压力。DAW出版社早早寄来样书和精美的推广礼盒，后来又补寄了精装成书，我却一再拖延阅读。这本530页的厚重作品排版紧凑，设定看似复杂晦涩，让我望而生畏——尽管我向来热爱奇幻题材。</w:t>
      </w:r>
    </w:p>
    <w:p w14:paraId="588F6D32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</w:rPr>
      </w:pPr>
    </w:p>
    <w:p w14:paraId="472349C8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w:t>然而一旦翻开，它竟成了我本年度的最爱。《失败者们》是颗该死的瑰宝！我不知该如何准确描述阅读体验，但这部作品极其特别，让我全心沉溺其中。</w:t>
      </w:r>
    </w:p>
    <w:p w14:paraId="71D7DF85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</w:rPr>
      </w:pPr>
    </w:p>
    <w:p w14:paraId="3F1F0FFD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w:t>为何惊艳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？</w:t>
      </w:r>
      <w:r>
        <w:rPr>
          <w:rFonts w:hint="default" w:ascii="Times New Roman" w:hAnsi="Times New Roman" w:cs="Times New Roman"/>
          <w:b w:val="0"/>
          <w:bCs/>
          <w:color w:val="000000"/>
        </w:rPr>
        <w:t>尽管世界观庞大、史诗感爆棚且前所未见，本书却出奇地易于进入。它荒诞、爆笑，时而令人抓狂，但始终充满野心与创造力。如果你追求格局宏大、独一无二的作品，此书必入清单！</w:t>
      </w:r>
    </w:p>
    <w:p w14:paraId="082175BB">
      <w:pPr>
        <w:rPr>
          <w:rFonts w:hint="default" w:ascii="Times New Roman" w:hAnsi="Times New Roman" w:cs="Times New Roman"/>
          <w:b w:val="0"/>
          <w:bCs/>
          <w:color w:val="000000"/>
        </w:rPr>
      </w:pPr>
    </w:p>
    <w:p w14:paraId="61163036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w:t>故事发生在幽深地底、光源渐逝的漫游之地。叙事采用多时间线碎片化展开，初读需适应，但最终浑然天成。角色群像丰富却不杂乱，重点聚焦几人：</w:t>
      </w:r>
    </w:p>
    <w:p w14:paraId="35A202A8">
      <w:pPr>
        <w:rPr>
          <w:rFonts w:hint="default" w:ascii="Times New Roman" w:hAnsi="Times New Roman" w:cs="Times New Roman"/>
          <w:b w:val="0"/>
          <w:bCs/>
          <w:color w:val="000000"/>
        </w:rPr>
      </w:pPr>
    </w:p>
    <w:p w14:paraId="1D74CC6E">
      <w:pPr>
        <w:ind w:firstLine="422" w:firstLineChars="20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/>
          <w:bCs w:val="0"/>
          <w:color w:val="000000"/>
        </w:rPr>
        <w:t>索菲·维萨凯：</w:t>
      </w:r>
      <w:r>
        <w:rPr>
          <w:rFonts w:hint="default" w:ascii="Times New Roman" w:hAnsi="Times New Roman" w:cs="Times New Roman"/>
          <w:b w:val="0"/>
          <w:bCs/>
          <w:color w:val="000000"/>
        </w:rPr>
        <w:t>少年时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拯救世界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/>
          <w:color w:val="000000"/>
        </w:rPr>
        <w:t>的传奇人物，如今被家族放逐，骨中缠绕禁忌银魔法，领导着鱼龙混杂的"杀手团"。这群暴徒酒鬼的互动既疯狂又动人，角色弧光细腻饱满。</w:t>
      </w:r>
    </w:p>
    <w:p w14:paraId="75E82C3F">
      <w:pPr>
        <w:rPr>
          <w:rFonts w:hint="default" w:ascii="Times New Roman" w:hAnsi="Times New Roman" w:cs="Times New Roman"/>
          <w:b w:val="0"/>
          <w:bCs/>
          <w:color w:val="000000"/>
        </w:rPr>
      </w:pPr>
    </w:p>
    <w:p w14:paraId="4833EF04">
      <w:pPr>
        <w:ind w:firstLine="422" w:firstLineChars="20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/>
          <w:bCs w:val="0"/>
          <w:color w:val="000000"/>
        </w:rPr>
        <w:t>杰基与冈：</w:t>
      </w:r>
      <w:r>
        <w:rPr>
          <w:rFonts w:hint="default" w:ascii="Times New Roman" w:hAnsi="Times New Roman" w:cs="Times New Roman"/>
          <w:b w:val="0"/>
          <w:bCs/>
          <w:color w:val="000000"/>
        </w:rPr>
        <w:t>来自现实世界的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贝希摩斯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/>
          <w:color w:val="000000"/>
        </w:rPr>
        <w:t>二人组，莫名穿越后获得不死之身（冈还有把酷炫魔法剑）。他们的毒舌互怼笑料百出，堪称全书欢乐担当。</w:t>
      </w:r>
    </w:p>
    <w:p w14:paraId="0E4DED88">
      <w:pPr>
        <w:rPr>
          <w:rFonts w:hint="default" w:ascii="Times New Roman" w:hAnsi="Times New Roman" w:cs="Times New Roman"/>
          <w:b w:val="0"/>
          <w:bCs/>
          <w:color w:val="000000"/>
        </w:rPr>
      </w:pPr>
    </w:p>
    <w:p w14:paraId="5FCC4C08">
      <w:pPr>
        <w:ind w:firstLine="422" w:firstLineChars="20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/>
          <w:bCs w:val="0"/>
          <w:color w:val="000000"/>
        </w:rPr>
        <w:t>巨人</w:t>
      </w:r>
      <w:r>
        <w:rPr>
          <w:rFonts w:hint="default" w:ascii="Times New Roman" w:hAnsi="Times New Roman" w:cs="Times New Roman"/>
          <w:b/>
          <w:bCs w:val="0"/>
          <w:color w:val="000000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 w:val="0"/>
          <w:color w:val="000000"/>
        </w:rPr>
        <w:t>金戴斯特林：</w:t>
      </w:r>
      <w:r>
        <w:rPr>
          <w:rFonts w:hint="default" w:ascii="Times New Roman" w:hAnsi="Times New Roman" w:cs="Times New Roman"/>
          <w:b w:val="0"/>
          <w:bCs/>
          <w:color w:val="000000"/>
        </w:rPr>
        <w:t>地底囚徒，被视为救世主或灭世者。各方势力为争夺其力量陷入混战。</w:t>
      </w:r>
    </w:p>
    <w:p w14:paraId="5691ECE8">
      <w:pPr>
        <w:rPr>
          <w:rFonts w:hint="default" w:ascii="Times New Roman" w:hAnsi="Times New Roman" w:cs="Times New Roman"/>
          <w:b w:val="0"/>
          <w:bCs/>
          <w:color w:val="000000"/>
        </w:rPr>
      </w:pPr>
    </w:p>
    <w:p w14:paraId="642614BF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w:t>阅读体验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/>
          <w:color w:val="000000"/>
        </w:rPr>
        <w:t>尽管世界观错综复杂，本书节奏明快、章节精炼，令人手不释卷。我写书评多年，却难用文字捕捉其魔力——它聪明得让我自愧不如，却又充满纯粹乐趣。这无疑是我读过最震撼的奇幻作品之一。</w:t>
      </w:r>
    </w:p>
    <w:p w14:paraId="5979C769">
      <w:pPr>
        <w:rPr>
          <w:rFonts w:hint="default" w:ascii="Times New Roman" w:hAnsi="Times New Roman" w:cs="Times New Roman"/>
          <w:b w:val="0"/>
          <w:bCs/>
          <w:color w:val="000000"/>
        </w:rPr>
      </w:pPr>
    </w:p>
    <w:p w14:paraId="133F9E9F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</w:rPr>
        <w:t>黑暗奇幻、科幻与末世题材爱好者必读。我会在未来数年反复重读此书，并焦灼等待续作。感谢DAW出版社赠书，这趟史诗之旅值得永久珍藏。</w:t>
      </w: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”</w:t>
      </w:r>
    </w:p>
    <w:p w14:paraId="1A144933">
      <w:pPr>
        <w:ind w:firstLine="420" w:firstLineChars="200"/>
        <w:jc w:val="right"/>
        <w:rPr>
          <w:rFonts w:hint="default" w:ascii="Times New Roman" w:hAnsi="Times New Roman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lang w:val="en-US" w:eastAsia="zh-CN"/>
        </w:rPr>
        <w:t>Grimdark Dad专栏：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"https://grimdarkdad.com/2024/10/20/the-failures-benjamin-liar/"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 w:val="21"/>
          <w:szCs w:val="21"/>
        </w:rPr>
        <w:t>THE FAILURES – Benjamin Liar – Grimdark Dad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 w14:paraId="1AB187C6"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lang w:eastAsia="zh-CN"/>
        </w:rPr>
      </w:pPr>
    </w:p>
    <w:p w14:paraId="60851A6C">
      <w:pPr>
        <w:rPr>
          <w:rFonts w:hint="default" w:ascii="Times New Roman" w:hAnsi="Times New Roman" w:cs="Times New Roman"/>
          <w:b w:val="0"/>
          <w:bCs/>
          <w:color w:val="000000"/>
        </w:rPr>
      </w:pPr>
    </w:p>
    <w:p w14:paraId="0EB882C1">
      <w:pPr>
        <w:rPr>
          <w:rFonts w:hint="default" w:ascii="Times New Roman" w:hAnsi="Times New Roman" w:cs="Times New Roman"/>
          <w:b/>
          <w:color w:val="000000"/>
        </w:rPr>
      </w:pPr>
    </w:p>
    <w:p w14:paraId="08078D04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24B975AC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79E4093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C41A87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3DE8CD4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2716D8E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328D03A5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6D19AF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233079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AB804F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0A3B6BA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3A5B11E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3688CAE7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38DCD543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245" cy="1302385"/>
            <wp:effectExtent l="0" t="0" r="0" b="0"/>
            <wp:docPr id="76182549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82549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E40E9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D0FE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327BB0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63ED88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4059CD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65ED03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D489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C609B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34EA"/>
    <w:rsid w:val="00005533"/>
    <w:rsid w:val="0000741F"/>
    <w:rsid w:val="00013D7A"/>
    <w:rsid w:val="00014408"/>
    <w:rsid w:val="000226FA"/>
    <w:rsid w:val="00030D63"/>
    <w:rsid w:val="00040304"/>
    <w:rsid w:val="000605FC"/>
    <w:rsid w:val="00061C2C"/>
    <w:rsid w:val="000803A7"/>
    <w:rsid w:val="00080CD8"/>
    <w:rsid w:val="000810D5"/>
    <w:rsid w:val="00082504"/>
    <w:rsid w:val="0008781E"/>
    <w:rsid w:val="000A01BD"/>
    <w:rsid w:val="000A2DD2"/>
    <w:rsid w:val="000A57E2"/>
    <w:rsid w:val="000B264A"/>
    <w:rsid w:val="000B3141"/>
    <w:rsid w:val="000B3EED"/>
    <w:rsid w:val="000B4D73"/>
    <w:rsid w:val="000C0951"/>
    <w:rsid w:val="000C1832"/>
    <w:rsid w:val="000C18AC"/>
    <w:rsid w:val="000C6F1F"/>
    <w:rsid w:val="000D0A7C"/>
    <w:rsid w:val="000D293D"/>
    <w:rsid w:val="000D34C3"/>
    <w:rsid w:val="000D3D3A"/>
    <w:rsid w:val="000D5F8D"/>
    <w:rsid w:val="001017C7"/>
    <w:rsid w:val="00102500"/>
    <w:rsid w:val="00103BB2"/>
    <w:rsid w:val="00110260"/>
    <w:rsid w:val="0011264B"/>
    <w:rsid w:val="00121268"/>
    <w:rsid w:val="00130A4F"/>
    <w:rsid w:val="00132921"/>
    <w:rsid w:val="001344EB"/>
    <w:rsid w:val="00134987"/>
    <w:rsid w:val="00146F1E"/>
    <w:rsid w:val="00163F80"/>
    <w:rsid w:val="00166971"/>
    <w:rsid w:val="00167007"/>
    <w:rsid w:val="00172C39"/>
    <w:rsid w:val="00181C50"/>
    <w:rsid w:val="00193733"/>
    <w:rsid w:val="00195D6F"/>
    <w:rsid w:val="001A5046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2257"/>
    <w:rsid w:val="00236060"/>
    <w:rsid w:val="00244604"/>
    <w:rsid w:val="00244F8F"/>
    <w:rsid w:val="002516C3"/>
    <w:rsid w:val="002523C1"/>
    <w:rsid w:val="00265795"/>
    <w:rsid w:val="002727E9"/>
    <w:rsid w:val="0027765C"/>
    <w:rsid w:val="00292A3A"/>
    <w:rsid w:val="00293750"/>
    <w:rsid w:val="00295FD8"/>
    <w:rsid w:val="0029676A"/>
    <w:rsid w:val="002A68CF"/>
    <w:rsid w:val="002B5ADD"/>
    <w:rsid w:val="002C0257"/>
    <w:rsid w:val="002C048A"/>
    <w:rsid w:val="002D009B"/>
    <w:rsid w:val="002D1754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20BD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6F32"/>
    <w:rsid w:val="003C02F4"/>
    <w:rsid w:val="003C4D87"/>
    <w:rsid w:val="003C524C"/>
    <w:rsid w:val="003D49B4"/>
    <w:rsid w:val="003F4DC2"/>
    <w:rsid w:val="003F53F9"/>
    <w:rsid w:val="003F745B"/>
    <w:rsid w:val="004039C9"/>
    <w:rsid w:val="00422383"/>
    <w:rsid w:val="00426670"/>
    <w:rsid w:val="00427236"/>
    <w:rsid w:val="00435906"/>
    <w:rsid w:val="004655CB"/>
    <w:rsid w:val="00470DC3"/>
    <w:rsid w:val="00485E2E"/>
    <w:rsid w:val="00486E31"/>
    <w:rsid w:val="004A63B7"/>
    <w:rsid w:val="004C4664"/>
    <w:rsid w:val="004D5ADA"/>
    <w:rsid w:val="004E701B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49A"/>
    <w:rsid w:val="005508BD"/>
    <w:rsid w:val="00553CE6"/>
    <w:rsid w:val="00554EB4"/>
    <w:rsid w:val="00564FD9"/>
    <w:rsid w:val="00587C41"/>
    <w:rsid w:val="005B2CF5"/>
    <w:rsid w:val="005B444D"/>
    <w:rsid w:val="005C244E"/>
    <w:rsid w:val="005C27DC"/>
    <w:rsid w:val="005D167F"/>
    <w:rsid w:val="005D3FD9"/>
    <w:rsid w:val="005D743E"/>
    <w:rsid w:val="005E1EA4"/>
    <w:rsid w:val="005E31E5"/>
    <w:rsid w:val="005F2EC6"/>
    <w:rsid w:val="005F4D4D"/>
    <w:rsid w:val="005F5420"/>
    <w:rsid w:val="00606DC6"/>
    <w:rsid w:val="00616A0F"/>
    <w:rsid w:val="006176AA"/>
    <w:rsid w:val="00655FA9"/>
    <w:rsid w:val="006656BA"/>
    <w:rsid w:val="00667C85"/>
    <w:rsid w:val="00680EFB"/>
    <w:rsid w:val="00683DAE"/>
    <w:rsid w:val="006B6CAB"/>
    <w:rsid w:val="006D37ED"/>
    <w:rsid w:val="006E2E2E"/>
    <w:rsid w:val="007078E0"/>
    <w:rsid w:val="00715F9D"/>
    <w:rsid w:val="00732295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56FC"/>
    <w:rsid w:val="007F1B8C"/>
    <w:rsid w:val="007F652C"/>
    <w:rsid w:val="00805ED5"/>
    <w:rsid w:val="008129CA"/>
    <w:rsid w:val="00816558"/>
    <w:rsid w:val="0084544D"/>
    <w:rsid w:val="008561D1"/>
    <w:rsid w:val="00871375"/>
    <w:rsid w:val="00874F04"/>
    <w:rsid w:val="008833DC"/>
    <w:rsid w:val="008874F1"/>
    <w:rsid w:val="0089052C"/>
    <w:rsid w:val="00895CB6"/>
    <w:rsid w:val="008A6811"/>
    <w:rsid w:val="008A7AE7"/>
    <w:rsid w:val="008B48B9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4D81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6034"/>
    <w:rsid w:val="009C1AED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73CA7"/>
    <w:rsid w:val="00A82FF4"/>
    <w:rsid w:val="00A866EC"/>
    <w:rsid w:val="00A90D6D"/>
    <w:rsid w:val="00A90FC8"/>
    <w:rsid w:val="00A91D49"/>
    <w:rsid w:val="00AB060D"/>
    <w:rsid w:val="00AB2822"/>
    <w:rsid w:val="00AB7588"/>
    <w:rsid w:val="00AB762B"/>
    <w:rsid w:val="00AC7610"/>
    <w:rsid w:val="00AD1193"/>
    <w:rsid w:val="00AD23A3"/>
    <w:rsid w:val="00AE724E"/>
    <w:rsid w:val="00AF0671"/>
    <w:rsid w:val="00AF3EC3"/>
    <w:rsid w:val="00B057F1"/>
    <w:rsid w:val="00B254DB"/>
    <w:rsid w:val="00B262C1"/>
    <w:rsid w:val="00B46E7C"/>
    <w:rsid w:val="00B47582"/>
    <w:rsid w:val="00B54288"/>
    <w:rsid w:val="00B5540C"/>
    <w:rsid w:val="00B5587F"/>
    <w:rsid w:val="00B56F02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B6A90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5864"/>
    <w:rsid w:val="00C40DC8"/>
    <w:rsid w:val="00C71DBF"/>
    <w:rsid w:val="00C822F9"/>
    <w:rsid w:val="00C835AD"/>
    <w:rsid w:val="00C9021F"/>
    <w:rsid w:val="00C93F7F"/>
    <w:rsid w:val="00CA1DDF"/>
    <w:rsid w:val="00CB6027"/>
    <w:rsid w:val="00CC69DA"/>
    <w:rsid w:val="00CD3036"/>
    <w:rsid w:val="00CD409A"/>
    <w:rsid w:val="00CF6C41"/>
    <w:rsid w:val="00D068E5"/>
    <w:rsid w:val="00D17732"/>
    <w:rsid w:val="00D24A70"/>
    <w:rsid w:val="00D24E00"/>
    <w:rsid w:val="00D341FB"/>
    <w:rsid w:val="00D40199"/>
    <w:rsid w:val="00D42CE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AC9"/>
    <w:rsid w:val="00DB30E1"/>
    <w:rsid w:val="00DB3297"/>
    <w:rsid w:val="00DB7D8F"/>
    <w:rsid w:val="00DD1268"/>
    <w:rsid w:val="00DE7A66"/>
    <w:rsid w:val="00DF0BB7"/>
    <w:rsid w:val="00DF3F3A"/>
    <w:rsid w:val="00E00CC0"/>
    <w:rsid w:val="00E10E4C"/>
    <w:rsid w:val="00E132E9"/>
    <w:rsid w:val="00E15659"/>
    <w:rsid w:val="00E27BDC"/>
    <w:rsid w:val="00E43598"/>
    <w:rsid w:val="00E509A5"/>
    <w:rsid w:val="00E54E5E"/>
    <w:rsid w:val="00E557C1"/>
    <w:rsid w:val="00E65115"/>
    <w:rsid w:val="00E725A1"/>
    <w:rsid w:val="00E74FE2"/>
    <w:rsid w:val="00EA6987"/>
    <w:rsid w:val="00EA74CC"/>
    <w:rsid w:val="00EB27B1"/>
    <w:rsid w:val="00EB3194"/>
    <w:rsid w:val="00EB6DFC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1E02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BDF58B5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A777BF"/>
    <w:rsid w:val="23D333B6"/>
    <w:rsid w:val="256B5BB0"/>
    <w:rsid w:val="273146EB"/>
    <w:rsid w:val="27321C92"/>
    <w:rsid w:val="27E962A0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10734C7"/>
    <w:rsid w:val="51C13FBE"/>
    <w:rsid w:val="52C442F7"/>
    <w:rsid w:val="53F32DF7"/>
    <w:rsid w:val="564055B9"/>
    <w:rsid w:val="59296817"/>
    <w:rsid w:val="59F00E16"/>
    <w:rsid w:val="5A1E61D2"/>
    <w:rsid w:val="5BF3594F"/>
    <w:rsid w:val="5D047455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8533E1C"/>
    <w:rsid w:val="6E9A5873"/>
    <w:rsid w:val="714C3AC4"/>
    <w:rsid w:val="724427AD"/>
    <w:rsid w:val="72682163"/>
    <w:rsid w:val="73B21D95"/>
    <w:rsid w:val="73D3309A"/>
    <w:rsid w:val="754E771F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7DC2-E3D9-42A9-9F8D-06225F5825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6</Pages>
  <Words>2859</Words>
  <Characters>3966</Characters>
  <Lines>40</Lines>
  <Paragraphs>11</Paragraphs>
  <TotalTime>88</TotalTime>
  <ScaleCrop>false</ScaleCrop>
  <LinksUpToDate>false</LinksUpToDate>
  <CharactersWithSpaces>4099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2023-09-11T01:17:00Z</dcterms:created>
  <dc:creator>Image</dc:creator>
  <cp:lastModifiedBy>Conor</cp:lastModifiedBy>
  <cp:lastPrinted>2005-06-10T06:33:00Z</cp:lastPrinted>
  <dcterms:modified xsi:type="dcterms:W3CDTF">2025-02-26T10:07:05Z</dcterms:modified>
  <dc:title>新 书 推 荐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4866E8AA8B0B427E88842897C46363DA_13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